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3B" w:rsidRPr="00C13A0D" w:rsidRDefault="001D2043" w:rsidP="001D2043">
      <w:pPr>
        <w:spacing w:before="100" w:beforeAutospacing="1" w:after="100" w:afterAutospacing="1" w:line="240" w:lineRule="auto"/>
        <w:jc w:val="center"/>
        <w:rPr>
          <w:rFonts w:ascii="Arial" w:eastAsia="Times New Roman" w:hAnsi="Arial" w:cs="Arial"/>
          <w:sz w:val="36"/>
          <w:szCs w:val="36"/>
        </w:rPr>
      </w:pPr>
      <w:r w:rsidRPr="00C13A0D">
        <w:rPr>
          <w:rFonts w:ascii="Arial" w:eastAsia="Times New Roman" w:hAnsi="Arial" w:cs="Arial"/>
          <w:sz w:val="36"/>
          <w:szCs w:val="36"/>
        </w:rPr>
        <w:t>London Strawberry Festival</w:t>
      </w:r>
    </w:p>
    <w:p w:rsidR="001D2043" w:rsidRPr="00C13A0D" w:rsidRDefault="0056786E" w:rsidP="001D2043">
      <w:pPr>
        <w:spacing w:before="100" w:beforeAutospacing="1" w:after="100" w:afterAutospacing="1" w:line="240" w:lineRule="auto"/>
        <w:jc w:val="center"/>
        <w:rPr>
          <w:rFonts w:ascii="Arial" w:eastAsia="Times New Roman" w:hAnsi="Arial" w:cs="Arial"/>
          <w:sz w:val="36"/>
          <w:szCs w:val="36"/>
        </w:rPr>
      </w:pPr>
      <w:r>
        <w:rPr>
          <w:rFonts w:ascii="Arial" w:eastAsia="Times New Roman" w:hAnsi="Arial" w:cs="Arial"/>
          <w:sz w:val="36"/>
          <w:szCs w:val="36"/>
        </w:rPr>
        <w:t>2018</w:t>
      </w:r>
      <w:r w:rsidR="00EA07D2" w:rsidRPr="00C13A0D">
        <w:rPr>
          <w:rFonts w:ascii="Arial" w:eastAsia="Times New Roman" w:hAnsi="Arial" w:cs="Arial"/>
          <w:sz w:val="36"/>
          <w:szCs w:val="36"/>
        </w:rPr>
        <w:t xml:space="preserve"> </w:t>
      </w:r>
      <w:r w:rsidR="001D2043" w:rsidRPr="00C13A0D">
        <w:rPr>
          <w:rFonts w:ascii="Arial" w:eastAsia="Times New Roman" w:hAnsi="Arial" w:cs="Arial"/>
          <w:sz w:val="36"/>
          <w:szCs w:val="36"/>
        </w:rPr>
        <w:t>Royalty Contract</w:t>
      </w:r>
    </w:p>
    <w:p w:rsidR="0057243B" w:rsidRPr="00C13A0D" w:rsidRDefault="0057243B" w:rsidP="001D2043">
      <w:pPr>
        <w:spacing w:before="100" w:beforeAutospacing="1" w:after="100" w:afterAutospacing="1" w:line="240" w:lineRule="auto"/>
        <w:jc w:val="center"/>
        <w:rPr>
          <w:rFonts w:ascii="Times New Roman" w:eastAsia="Times New Roman" w:hAnsi="Times New Roman" w:cs="Times New Roman"/>
          <w:vanish/>
          <w:color w:val="FF0000"/>
          <w:sz w:val="32"/>
          <w:szCs w:val="32"/>
        </w:rPr>
      </w:pPr>
      <w:r w:rsidRPr="00C13A0D">
        <w:rPr>
          <w:rFonts w:ascii="Times New Roman" w:eastAsia="Times New Roman" w:hAnsi="Times New Roman" w:cs="Times New Roman"/>
          <w:color w:val="FF0000"/>
          <w:sz w:val="32"/>
          <w:szCs w:val="32"/>
        </w:rPr>
        <w:t>Contestants</w:t>
      </w:r>
      <w:r w:rsidRPr="00C13A0D">
        <w:rPr>
          <w:rFonts w:ascii="Times New Roman" w:eastAsia="Times New Roman" w:hAnsi="Times New Roman" w:cs="Times New Roman"/>
          <w:vanish/>
          <w:color w:val="FF0000"/>
          <w:sz w:val="32"/>
          <w:szCs w:val="32"/>
        </w:rPr>
        <w:t>\</w:t>
      </w:r>
    </w:p>
    <w:p w:rsidR="0057243B" w:rsidRPr="00C13A0D" w:rsidRDefault="0057243B" w:rsidP="0057243B">
      <w:pPr>
        <w:spacing w:before="100" w:beforeAutospacing="1" w:after="100" w:afterAutospacing="1" w:line="240" w:lineRule="auto"/>
        <w:rPr>
          <w:rFonts w:ascii="Times New Roman" w:eastAsia="Times New Roman" w:hAnsi="Times New Roman" w:cs="Times New Roman"/>
          <w:sz w:val="24"/>
          <w:szCs w:val="24"/>
        </w:rPr>
      </w:pP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436"/>
        <w:gridCol w:w="10379"/>
      </w:tblGrid>
      <w:tr w:rsidR="0057243B" w:rsidRPr="00C13A0D"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57243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57243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Contestants will compete in the age division according to their age on June 1 of the current year.</w:t>
            </w:r>
          </w:p>
        </w:tc>
      </w:tr>
      <w:tr w:rsidR="0057243B" w:rsidRPr="00C13A0D"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57243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57243B" w:rsidP="00FC5770">
            <w:pPr>
              <w:pStyle w:val="NoSpacing"/>
            </w:pPr>
            <w:r w:rsidRPr="00C13A0D">
              <w:t>Baby divisions: 0-6 months, 7-12 months</w:t>
            </w:r>
            <w:r w:rsidR="00FC5770" w:rsidRPr="00C13A0D">
              <w:t>, 13-18 months</w:t>
            </w:r>
            <w:r w:rsidR="00243C2A" w:rsidRPr="00C13A0D">
              <w:t>,</w:t>
            </w:r>
            <w:r w:rsidR="00FC5770" w:rsidRPr="00C13A0D">
              <w:t xml:space="preserve"> 19-24 months</w:t>
            </w:r>
            <w:r w:rsidR="00243C2A" w:rsidRPr="00C13A0D">
              <w:t>,</w:t>
            </w:r>
            <w:r w:rsidR="00FC5770" w:rsidRPr="00C13A0D">
              <w:t xml:space="preserve"> 25 months-3years                   </w:t>
            </w:r>
            <w:r w:rsidRPr="00C13A0D">
              <w:t xml:space="preserve">There will be one boy and one girl winner in each division.  No contestant will be moved to another age division.  Babies </w:t>
            </w:r>
            <w:r w:rsidR="00FC5770" w:rsidRPr="00C13A0D">
              <w:t>may</w:t>
            </w:r>
            <w:r w:rsidRPr="00C13A0D">
              <w:t xml:space="preserve"> live anywhere. Parents must agree to the royalty/parent contracts.  Babies will hav</w:t>
            </w:r>
            <w:r w:rsidR="004960CD" w:rsidRPr="00C13A0D">
              <w:t>e their photo taken at contestant meeting night</w:t>
            </w:r>
            <w:r w:rsidRPr="00C13A0D">
              <w:t xml:space="preserve"> but do not have to stay for the contestant meeting.</w:t>
            </w:r>
          </w:p>
        </w:tc>
      </w:tr>
      <w:tr w:rsidR="0057243B" w:rsidRPr="00C13A0D"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57243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3</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F635DF" w:rsidRDefault="00FC5770" w:rsidP="00F635DF">
            <w:pPr>
              <w:spacing w:after="0" w:line="240" w:lineRule="auto"/>
              <w:rPr>
                <w:rFonts w:ascii="Times New Roman" w:eastAsia="Times New Roman" w:hAnsi="Times New Roman" w:cs="Times New Roman"/>
                <w:color w:val="000000"/>
              </w:rPr>
            </w:pPr>
            <w:r w:rsidRPr="00F635DF">
              <w:rPr>
                <w:rFonts w:ascii="Times New Roman" w:eastAsia="Times New Roman" w:hAnsi="Times New Roman" w:cs="Times New Roman"/>
              </w:rPr>
              <w:t>Miss Shortcake</w:t>
            </w:r>
            <w:r w:rsidR="0057243B" w:rsidRPr="00F635DF">
              <w:rPr>
                <w:rFonts w:ascii="Times New Roman" w:eastAsia="Times New Roman" w:hAnsi="Times New Roman" w:cs="Times New Roman"/>
              </w:rPr>
              <w:t xml:space="preserve"> </w:t>
            </w:r>
            <w:r w:rsidRPr="00F635DF">
              <w:rPr>
                <w:rFonts w:ascii="Times New Roman" w:eastAsia="Times New Roman" w:hAnsi="Times New Roman" w:cs="Times New Roman"/>
              </w:rPr>
              <w:t xml:space="preserve">is </w:t>
            </w:r>
            <w:r w:rsidR="00AF791C">
              <w:rPr>
                <w:rFonts w:ascii="Times New Roman" w:eastAsia="Times New Roman" w:hAnsi="Times New Roman" w:cs="Times New Roman"/>
              </w:rPr>
              <w:t>4 year old</w:t>
            </w:r>
            <w:bookmarkStart w:id="0" w:name="_GoBack"/>
            <w:bookmarkEnd w:id="0"/>
            <w:r w:rsidR="0057243B" w:rsidRPr="00F635DF">
              <w:rPr>
                <w:rFonts w:ascii="Times New Roman" w:eastAsia="Times New Roman" w:hAnsi="Times New Roman" w:cs="Times New Roman"/>
              </w:rPr>
              <w:t xml:space="preserve">.  </w:t>
            </w:r>
            <w:r w:rsidR="00F635DF" w:rsidRPr="00C13A0D">
              <w:rPr>
                <w:rFonts w:ascii="Times New Roman" w:eastAsia="Times New Roman" w:hAnsi="Times New Roman" w:cs="Times New Roman"/>
              </w:rPr>
              <w:t xml:space="preserve">Contestants/winners </w:t>
            </w:r>
            <w:r w:rsidR="00F635DF">
              <w:rPr>
                <w:rFonts w:ascii="Times New Roman" w:eastAsia="Times New Roman" w:hAnsi="Times New Roman" w:cs="Times New Roman"/>
              </w:rPr>
              <w:t>m</w:t>
            </w:r>
            <w:r w:rsidR="00F635DF" w:rsidRPr="00F635DF">
              <w:rPr>
                <w:rFonts w:ascii="Times New Roman" w:eastAsia="Times New Roman" w:hAnsi="Times New Roman" w:cs="Times New Roman"/>
                <w:color w:val="000000"/>
              </w:rPr>
              <w:t>ust be Madison Co. Resident, attend a Madison Co. School or one of these districts: Fairbanks, Mechanicsburg, Miami Trace,</w:t>
            </w:r>
            <w:r w:rsidR="00F635DF">
              <w:rPr>
                <w:rFonts w:ascii="Times New Roman" w:eastAsia="Times New Roman" w:hAnsi="Times New Roman" w:cs="Times New Roman"/>
                <w:color w:val="000000"/>
              </w:rPr>
              <w:t xml:space="preserve"> South Eastern, North Eastern, </w:t>
            </w:r>
            <w:r w:rsidR="00F635DF" w:rsidRPr="00F635DF">
              <w:rPr>
                <w:rFonts w:ascii="Times New Roman" w:eastAsia="Times New Roman" w:hAnsi="Times New Roman" w:cs="Times New Roman"/>
                <w:color w:val="000000"/>
              </w:rPr>
              <w:t>South Western, Hilliard, Dublin, Westfall, Greenview, Washington Court House &amp; Marysville</w:t>
            </w:r>
            <w:r w:rsidR="0057243B" w:rsidRPr="00F635DF">
              <w:rPr>
                <w:rFonts w:ascii="Times New Roman" w:eastAsia="Times New Roman" w:hAnsi="Times New Roman" w:cs="Times New Roman"/>
              </w:rPr>
              <w:t>. There will be one winner for girls.  No contestant will be moved to another age division.</w:t>
            </w:r>
          </w:p>
        </w:tc>
      </w:tr>
      <w:tr w:rsidR="0057243B" w:rsidRPr="00C13A0D" w:rsidTr="004960CD">
        <w:trPr>
          <w:trHeight w:val="702"/>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57243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4</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57243B" w:rsidP="00135E9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Little Miss 5-7 yrs.       Young Miss 8-10 yrs.       Jr. Miss 11-13 yrs.       Queen 14-18 yrs.</w:t>
            </w:r>
            <w:r w:rsidR="00FC5770" w:rsidRPr="00C13A0D">
              <w:rPr>
                <w:rFonts w:ascii="Times New Roman" w:eastAsia="Times New Roman" w:hAnsi="Times New Roman" w:cs="Times New Roman"/>
              </w:rPr>
              <w:t xml:space="preserve">                                      </w:t>
            </w:r>
            <w:r w:rsidRPr="00C13A0D">
              <w:rPr>
                <w:rFonts w:ascii="Times New Roman" w:eastAsia="Times New Roman" w:hAnsi="Times New Roman" w:cs="Times New Roman"/>
              </w:rPr>
              <w:t xml:space="preserve">The London Strawberry Festival reserves the right to adjust age categories depending on participation.  If less than 3 girls enter a category, the oldest contestant(s) from the next younger category may be moved up to compete in the older category. </w:t>
            </w:r>
            <w:r w:rsidR="00F635DF" w:rsidRPr="00C13A0D">
              <w:rPr>
                <w:rFonts w:ascii="Times New Roman" w:eastAsia="Times New Roman" w:hAnsi="Times New Roman" w:cs="Times New Roman"/>
              </w:rPr>
              <w:t xml:space="preserve">Contestants/winners </w:t>
            </w:r>
            <w:r w:rsidR="00F635DF">
              <w:rPr>
                <w:rFonts w:ascii="Times New Roman" w:eastAsia="Times New Roman" w:hAnsi="Times New Roman" w:cs="Times New Roman"/>
              </w:rPr>
              <w:t>m</w:t>
            </w:r>
            <w:r w:rsidR="00F635DF" w:rsidRPr="00F635DF">
              <w:rPr>
                <w:rFonts w:ascii="Times New Roman" w:eastAsia="Times New Roman" w:hAnsi="Times New Roman" w:cs="Times New Roman"/>
                <w:color w:val="000000"/>
              </w:rPr>
              <w:t>ust be Madison Co. Resident, attend a Madison Co. School or one of these districts: Fairbanks, Mechanicsburg, Miami Trace,</w:t>
            </w:r>
            <w:r w:rsidR="00F635DF">
              <w:rPr>
                <w:rFonts w:ascii="Times New Roman" w:eastAsia="Times New Roman" w:hAnsi="Times New Roman" w:cs="Times New Roman"/>
                <w:color w:val="000000"/>
              </w:rPr>
              <w:t xml:space="preserve"> South Eastern, North Eastern, </w:t>
            </w:r>
            <w:r w:rsidR="00F635DF" w:rsidRPr="00F635DF">
              <w:rPr>
                <w:rFonts w:ascii="Times New Roman" w:eastAsia="Times New Roman" w:hAnsi="Times New Roman" w:cs="Times New Roman"/>
                <w:color w:val="000000"/>
              </w:rPr>
              <w:t>South Western, Hilliard, Dublin, Westfall, Greenview, Washington Court House &amp; Marysville</w:t>
            </w:r>
            <w:r w:rsidR="00F635DF" w:rsidRPr="00F635DF">
              <w:rPr>
                <w:rFonts w:ascii="Times New Roman" w:eastAsia="Times New Roman" w:hAnsi="Times New Roman" w:cs="Times New Roman"/>
              </w:rPr>
              <w:t xml:space="preserve">. </w:t>
            </w:r>
          </w:p>
        </w:tc>
      </w:tr>
      <w:tr w:rsidR="0057243B" w:rsidRPr="00C13A0D"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57243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5</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2F2E6A"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Contestants for Shortcake</w:t>
            </w:r>
            <w:r w:rsidR="0057243B" w:rsidRPr="00C13A0D">
              <w:rPr>
                <w:rFonts w:ascii="Times New Roman" w:eastAsia="Times New Roman" w:hAnsi="Times New Roman" w:cs="Times New Roman"/>
              </w:rPr>
              <w:t xml:space="preserve">, Little Miss, Young Miss, Jr. Miss, &amp; Queen must attend the </w:t>
            </w:r>
            <w:r w:rsidR="00F635DF">
              <w:rPr>
                <w:rFonts w:ascii="Times New Roman" w:eastAsia="Times New Roman" w:hAnsi="Times New Roman" w:cs="Times New Roman"/>
              </w:rPr>
              <w:t xml:space="preserve">entire </w:t>
            </w:r>
            <w:r w:rsidR="0057243B" w:rsidRPr="00C13A0D">
              <w:rPr>
                <w:rFonts w:ascii="Times New Roman" w:eastAsia="Times New Roman" w:hAnsi="Times New Roman" w:cs="Times New Roman"/>
              </w:rPr>
              <w:t xml:space="preserve">contestants' meeting with at least one parent/legal guardian (no other adult is acceptable) prior to competition. Photos will be taken at this time.  Contestants must agree to the Royalty contract.  Parents must agree to the parents and royalty contracts before a contestant may participate in the pageant.  </w:t>
            </w:r>
          </w:p>
        </w:tc>
      </w:tr>
      <w:tr w:rsidR="0057243B" w:rsidRPr="00C13A0D"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57243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6</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57243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Contestants, other than babies, are required to participate in stage practice prior to judging.  This affects their score.</w:t>
            </w:r>
            <w:r w:rsidR="004960CD" w:rsidRPr="00C13A0D">
              <w:rPr>
                <w:rFonts w:ascii="Times New Roman" w:eastAsia="Times New Roman" w:hAnsi="Times New Roman" w:cs="Times New Roman"/>
              </w:rPr>
              <w:t xml:space="preserve">  Failure to participate will disqualify contestant.</w:t>
            </w:r>
          </w:p>
        </w:tc>
      </w:tr>
      <w:tr w:rsidR="0009208E" w:rsidRPr="00C13A0D"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7</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09208E">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Those selected as Strawberry royalty must be willing &amp; able to travel, participate in meeting</w:t>
            </w:r>
            <w:r w:rsidR="00B71D64">
              <w:rPr>
                <w:rFonts w:ascii="Times New Roman" w:eastAsia="Times New Roman" w:hAnsi="Times New Roman" w:cs="Times New Roman"/>
              </w:rPr>
              <w:t>s</w:t>
            </w:r>
            <w:r w:rsidRPr="00C13A0D">
              <w:rPr>
                <w:rFonts w:ascii="Times New Roman" w:eastAsia="Times New Roman" w:hAnsi="Times New Roman" w:cs="Times New Roman"/>
              </w:rPr>
              <w:t xml:space="preserve"> and local events.</w:t>
            </w:r>
          </w:p>
        </w:tc>
      </w:tr>
      <w:tr w:rsidR="0009208E" w:rsidRPr="00C13A0D"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8</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4960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Contestants, including shortcake, cannot hold any other festival queen or attendant title at the time of the contest or during the year of reign. This does not apply to babies.  Any Strawberry Royalty will relinquish her title if she participates in or wins another festival contest during her year of reign.  Royalty members may compete for Prom, Homecoming Queen, Madison Co. Fair Royalty, specie ambassador or in professional type (paid entries, exp. American Co Ed, Nat'l American Miss, American Excellence) pageants &amp; hold this type of title as long as duties do not interfere with the Strawberry Festival duties or is prohibited by the contract of the other event. Prior written, approval from the Strawberry Queens director is required to participate in other pageant or to hold a second title.  </w:t>
            </w:r>
          </w:p>
        </w:tc>
      </w:tr>
      <w:tr w:rsidR="0009208E" w:rsidRPr="00C13A0D"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9</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Girls must be single, never married, and never had children. She cannot live with any unrelated partner at the time of application &amp; until the completion of her reign. This status may not change during the year of reign.  If a girl should get married, have live in partner or become pregnant during her reign, title will pass to the next in line.</w:t>
            </w:r>
          </w:p>
        </w:tc>
      </w:tr>
    </w:tbl>
    <w:p w:rsidR="0057243B" w:rsidRPr="00C13A0D" w:rsidRDefault="0057243B" w:rsidP="001D2043">
      <w:pPr>
        <w:spacing w:before="100" w:beforeAutospacing="1" w:after="100" w:afterAutospacing="1" w:line="240" w:lineRule="auto"/>
        <w:jc w:val="center"/>
        <w:rPr>
          <w:rFonts w:ascii="Times New Roman" w:eastAsia="Times New Roman" w:hAnsi="Times New Roman" w:cs="Times New Roman"/>
          <w:color w:val="FF0000"/>
          <w:sz w:val="32"/>
          <w:szCs w:val="32"/>
        </w:rPr>
      </w:pPr>
      <w:r w:rsidRPr="00C13A0D">
        <w:rPr>
          <w:rFonts w:ascii="Times New Roman" w:eastAsia="Times New Roman" w:hAnsi="Times New Roman" w:cs="Times New Roman"/>
          <w:color w:val="FF0000"/>
          <w:sz w:val="32"/>
          <w:szCs w:val="32"/>
        </w:rPr>
        <w:t>Royalty Expectations &amp; Behavior</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436"/>
        <w:gridCol w:w="10379"/>
      </w:tblGrid>
      <w:tr w:rsidR="0009208E" w:rsidRPr="00C13A0D"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10</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446AEF">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Be a positive role model at all times, even when not wearing title.</w:t>
            </w:r>
          </w:p>
        </w:tc>
      </w:tr>
      <w:tr w:rsidR="0009208E" w:rsidRPr="00C13A0D"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11</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446AEF">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Always be polite &amp; courteous.</w:t>
            </w:r>
            <w:r w:rsidR="004C2B5E" w:rsidRPr="00C13A0D">
              <w:rPr>
                <w:rFonts w:ascii="Times New Roman" w:eastAsia="Times New Roman" w:hAnsi="Times New Roman" w:cs="Times New Roman"/>
              </w:rPr>
              <w:t xml:space="preserve"> Present yourself as a classy, young lady.</w:t>
            </w:r>
          </w:p>
        </w:tc>
      </w:tr>
      <w:tr w:rsidR="0009208E" w:rsidRPr="00C13A0D"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12</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B71D64">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A mandatory meeting will be held with the newly crowned royalty and their parents to acquaint them with expectations, answer questions about travel, luncheon, etiquette, etc.  Attendance is </w:t>
            </w:r>
            <w:r w:rsidRPr="00C13A0D">
              <w:rPr>
                <w:rFonts w:ascii="Times New Roman" w:eastAsia="Times New Roman" w:hAnsi="Times New Roman" w:cs="Times New Roman"/>
                <w:b/>
                <w:u w:val="single"/>
              </w:rPr>
              <w:t>MANDATORY</w:t>
            </w:r>
            <w:r w:rsidRPr="00C13A0D">
              <w:rPr>
                <w:rFonts w:ascii="Times New Roman" w:eastAsia="Times New Roman" w:hAnsi="Times New Roman" w:cs="Times New Roman"/>
              </w:rPr>
              <w:t xml:space="preserve"> for the royalty member and at least 1 parent/legal guardian.  Failure for both royalty &amp; parent to attend ENTIRE MEETING will result in immediate removal from the court</w:t>
            </w:r>
            <w:r w:rsidR="00B71D64">
              <w:rPr>
                <w:rFonts w:ascii="Times New Roman" w:eastAsia="Times New Roman" w:hAnsi="Times New Roman" w:cs="Times New Roman"/>
              </w:rPr>
              <w:t xml:space="preserve"> &amp; all items received at crowning must be returned</w:t>
            </w:r>
            <w:r w:rsidRPr="00C13A0D">
              <w:rPr>
                <w:rFonts w:ascii="Times New Roman" w:eastAsia="Times New Roman" w:hAnsi="Times New Roman" w:cs="Times New Roman"/>
              </w:rPr>
              <w:t>. Alternate</w:t>
            </w:r>
            <w:r w:rsidR="00B71D64">
              <w:rPr>
                <w:rFonts w:ascii="Times New Roman" w:eastAsia="Times New Roman" w:hAnsi="Times New Roman" w:cs="Times New Roman"/>
              </w:rPr>
              <w:t xml:space="preserve"> will be contacted immediately.  </w:t>
            </w:r>
            <w:r w:rsidRPr="00C13A0D">
              <w:rPr>
                <w:rFonts w:ascii="Times New Roman" w:eastAsia="Times New Roman" w:hAnsi="Times New Roman" w:cs="Times New Roman"/>
              </w:rPr>
              <w:t xml:space="preserve"> Photos will be taken of winners at this meeting. Paper work will be presented and notarized.  Dinner is provided.</w:t>
            </w:r>
          </w:p>
        </w:tc>
      </w:tr>
      <w:tr w:rsidR="0009208E" w:rsidRPr="00C13A0D"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13</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B71D64">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w:t>
            </w:r>
            <w:r w:rsidR="004E5C2D">
              <w:rPr>
                <w:rFonts w:ascii="Times New Roman" w:eastAsia="Times New Roman" w:hAnsi="Times New Roman" w:cs="Times New Roman"/>
              </w:rPr>
              <w:t xml:space="preserve">re will be additional mandatory </w:t>
            </w:r>
            <w:r w:rsidR="00374B26">
              <w:rPr>
                <w:rFonts w:ascii="Times New Roman" w:eastAsia="Times New Roman" w:hAnsi="Times New Roman" w:cs="Times New Roman"/>
              </w:rPr>
              <w:t xml:space="preserve">trips and </w:t>
            </w:r>
            <w:r w:rsidRPr="00C13A0D">
              <w:rPr>
                <w:rFonts w:ascii="Times New Roman" w:eastAsia="Times New Roman" w:hAnsi="Times New Roman" w:cs="Times New Roman"/>
              </w:rPr>
              <w:t xml:space="preserve">meetings periodically throughout the year that will require the attendance of parent/guardian and court member.  This applies to all courts, including Shortcake. </w:t>
            </w:r>
          </w:p>
        </w:tc>
      </w:tr>
      <w:tr w:rsidR="0009208E" w:rsidRPr="00C13A0D"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14</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FE39B5">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Court members need to keep their crowning folder.  It must be brought to all meetings.  All information must be </w:t>
            </w:r>
            <w:r w:rsidRPr="00C13A0D">
              <w:rPr>
                <w:rFonts w:ascii="Times New Roman" w:eastAsia="Times New Roman" w:hAnsi="Times New Roman" w:cs="Times New Roman"/>
              </w:rPr>
              <w:lastRenderedPageBreak/>
              <w:t>added to it throughout the year.</w:t>
            </w:r>
          </w:p>
        </w:tc>
      </w:tr>
      <w:tr w:rsidR="0009208E" w:rsidRPr="00C13A0D"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lastRenderedPageBreak/>
              <w:t>15</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All royalty, excluding babies, must participate in all Royalty fundraisers.</w:t>
            </w:r>
          </w:p>
        </w:tc>
      </w:tr>
      <w:tr w:rsidR="0009208E" w:rsidRPr="00C13A0D"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16</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Royalty members give their consent for their photos to be used in publicity of the London Strawberry Festival. This includes, but is not limited, to use on the internet, newspapers, brochures/flyers/print media, magazines and TV.  Be aware that many events are broadcast live on TV or radio and have various photographers.  Festivals and most royalty related events are considered public venues and therefore photo release forms are NOT required for use by the photographer.  Be aware that many photos will be posted on Facebook by other royalty &amp;</w:t>
            </w:r>
            <w:r w:rsidR="000B1543">
              <w:rPr>
                <w:rFonts w:ascii="Times New Roman" w:eastAsia="Times New Roman" w:hAnsi="Times New Roman" w:cs="Times New Roman"/>
              </w:rPr>
              <w:t xml:space="preserve"> </w:t>
            </w:r>
            <w:r w:rsidRPr="00C13A0D">
              <w:rPr>
                <w:rFonts w:ascii="Times New Roman" w:eastAsia="Times New Roman" w:hAnsi="Times New Roman" w:cs="Times New Roman"/>
              </w:rPr>
              <w:t>parents.</w:t>
            </w:r>
          </w:p>
        </w:tc>
      </w:tr>
      <w:tr w:rsidR="0009208E" w:rsidRPr="00C13A0D"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17</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9C484E">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The responsibility of the Queen &amp; her entire court will be to represent the London Strawberry Festival in a professional manner.  A high standard of proper </w:t>
            </w:r>
            <w:r w:rsidR="00571D42">
              <w:rPr>
                <w:rFonts w:ascii="Times New Roman" w:eastAsia="Times New Roman" w:hAnsi="Times New Roman" w:cs="Times New Roman"/>
              </w:rPr>
              <w:t>behavio</w:t>
            </w:r>
            <w:r w:rsidRPr="00C13A0D">
              <w:rPr>
                <w:rFonts w:ascii="Times New Roman" w:eastAsia="Times New Roman" w:hAnsi="Times New Roman" w:cs="Times New Roman"/>
              </w:rPr>
              <w:t>r, dress code, and moral conduct will be expected at all times. If you are unsure of something, ask the director.</w:t>
            </w:r>
          </w:p>
        </w:tc>
      </w:tr>
      <w:tr w:rsidR="0009208E" w:rsidRPr="00C13A0D"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18</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FE39B5">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The Queen &amp; her entire court will refrain from the use of illegal drugs, alcohol, and tobacco products.  Any usage of such products during her year of reign as London Strawberry Festival royalty will result in her title being passed to the next in line. </w:t>
            </w:r>
          </w:p>
        </w:tc>
      </w:tr>
      <w:tr w:rsidR="0009208E" w:rsidRPr="00C13A0D"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19</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use of profanity, inappropriate slang terms &amp; ethnic/racial jokes/slurs is prohibited.</w:t>
            </w:r>
          </w:p>
        </w:tc>
      </w:tr>
      <w:tr w:rsidR="0009208E" w:rsidRPr="00C13A0D"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20</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Academics are a top priority.  Royalty member must maintain a C average or home school equivalent to travel.  Inadequate progress will result in member not being permitted to travel until progress/grades improve as travel time should be spent on study.  A copy of grade report with attendance must be submitted to the Queens' director at each mandatory meeting or when requested by queens director.  Royalty who are ineligible to travel 2 grading periods may be dismissed from the court.</w:t>
            </w:r>
          </w:p>
        </w:tc>
      </w:tr>
      <w:tr w:rsidR="0009208E" w:rsidRPr="00C13A0D"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21</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Title must be relinquished if a royalty member is expelled from school/college or is convicted of criminal activity.</w:t>
            </w:r>
          </w:p>
        </w:tc>
      </w:tr>
      <w:tr w:rsidR="0009208E" w:rsidRPr="00C13A0D"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22</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If a court member chooses to use/have business cards, they are the expense of the member.  Card design &amp; content MUST BE APPROVED by the Queen's director BEFORE cards are printed.</w:t>
            </w:r>
          </w:p>
        </w:tc>
      </w:tr>
      <w:tr w:rsidR="0009208E" w:rsidRPr="00C13A0D"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23</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Nothing inappropriate (photos, comments, etc.) may be posted anywhere on the </w:t>
            </w:r>
            <w:r w:rsidR="00DF3C19" w:rsidRPr="00C13A0D">
              <w:rPr>
                <w:rFonts w:ascii="Times New Roman" w:eastAsia="Times New Roman" w:hAnsi="Times New Roman" w:cs="Times New Roman"/>
              </w:rPr>
              <w:t xml:space="preserve">internet </w:t>
            </w:r>
            <w:r w:rsidR="00DF3C19">
              <w:rPr>
                <w:rFonts w:ascii="Times New Roman" w:eastAsia="Times New Roman" w:hAnsi="Times New Roman" w:cs="Times New Roman"/>
              </w:rPr>
              <w:t xml:space="preserve">or other social media </w:t>
            </w:r>
            <w:r w:rsidRPr="00C13A0D">
              <w:rPr>
                <w:rFonts w:ascii="Times New Roman" w:eastAsia="Times New Roman" w:hAnsi="Times New Roman" w:cs="Times New Roman"/>
              </w:rPr>
              <w:t>by a royalty member.   This includes blogs, websites, MySpace, Facebook, Twitter, snapchat &amp; other similar sites.  Do not post personal information or your exact travel plans due to safety concerns. Queens’ directors must be given access to your posts.  You must be willing to accept friend requests from the directors for the entire reign.</w:t>
            </w:r>
          </w:p>
        </w:tc>
      </w:tr>
      <w:tr w:rsidR="0009208E" w:rsidRPr="00C13A0D"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24</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7C764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Any actions or statements that are detrimental to the London Strawberry Festival will result in the loss of title and scholarship.  Behavior is considered from the moment of crowning until the close of the next London Strawberry Festival. This includes anything you may post on the internet, or send by any media. </w:t>
            </w:r>
          </w:p>
        </w:tc>
      </w:tr>
      <w:tr w:rsidR="0009208E" w:rsidRPr="00C13A0D"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25</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4C2B5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Jealousy, p</w:t>
            </w:r>
            <w:r w:rsidR="0009208E" w:rsidRPr="00C13A0D">
              <w:rPr>
                <w:rFonts w:ascii="Times New Roman" w:eastAsia="Times New Roman" w:hAnsi="Times New Roman" w:cs="Times New Roman"/>
              </w:rPr>
              <w:t>roblems/conflicts between royalty members &amp; family members must be left at home and only discussed with the Queens' director if a private resolution cannot be reached.  Gossip is to be avoided.  Never let personal friendships or disputes interfere with duties.</w:t>
            </w:r>
            <w:r w:rsidR="00DC5957">
              <w:rPr>
                <w:rFonts w:ascii="Times New Roman" w:eastAsia="Times New Roman" w:hAnsi="Times New Roman" w:cs="Times New Roman"/>
              </w:rPr>
              <w:t xml:space="preserve"> </w:t>
            </w:r>
          </w:p>
        </w:tc>
      </w:tr>
      <w:tr w:rsidR="00DC5957" w:rsidRPr="00C13A0D"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957" w:rsidRPr="00C13A0D" w:rsidRDefault="00DC5957" w:rsidP="00E66A2F">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26</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957" w:rsidRPr="00DC5957" w:rsidRDefault="00DC5957" w:rsidP="0057243B">
            <w:pPr>
              <w:spacing w:before="100" w:beforeAutospacing="1" w:after="100" w:afterAutospacing="1" w:line="240" w:lineRule="auto"/>
              <w:rPr>
                <w:rFonts w:ascii="Times New Roman" w:eastAsia="Times New Roman" w:hAnsi="Times New Roman" w:cs="Times New Roman"/>
              </w:rPr>
            </w:pPr>
            <w:r w:rsidRPr="00DC5957">
              <w:rPr>
                <w:rFonts w:ascii="Times New Roman" w:hAnsi="Times New Roman" w:cs="Times New Roman"/>
              </w:rPr>
              <w:t>DRAMA, ARGUING &amp; POOR SPORTSMANSHIP WILL NOT BE TOLERATED from court members or adults.  This is cause for immediate removal from the court.  Always be respectful, polite &amp; courteous.</w:t>
            </w:r>
          </w:p>
        </w:tc>
      </w:tr>
      <w:tr w:rsidR="00DC5957" w:rsidRPr="00C13A0D"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957" w:rsidRPr="00C13A0D" w:rsidRDefault="00DC5957" w:rsidP="00E66A2F">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27</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5957" w:rsidRPr="00C13A0D" w:rsidRDefault="00DC5957" w:rsidP="007C764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Any court member, regardless of age, who is stomping, arguing, pouting, whining or crying, will be required to remove title and leave the event without attendance credit.</w:t>
            </w:r>
            <w:r>
              <w:rPr>
                <w:rFonts w:ascii="Times New Roman" w:eastAsia="Times New Roman" w:hAnsi="Times New Roman" w:cs="Times New Roman"/>
              </w:rPr>
              <w:t xml:space="preserve">  Refusal to follow directions will result in loss of title.</w:t>
            </w:r>
            <w:r w:rsidR="00B71D64">
              <w:rPr>
                <w:rFonts w:ascii="Times New Roman" w:eastAsia="Times New Roman" w:hAnsi="Times New Roman" w:cs="Times New Roman"/>
              </w:rPr>
              <w:t xml:space="preserve">  Title will be revoked if a court member has been asked to leave 3 different event</w:t>
            </w:r>
            <w:r w:rsidR="00587C40">
              <w:rPr>
                <w:rFonts w:ascii="Times New Roman" w:eastAsia="Times New Roman" w:hAnsi="Times New Roman" w:cs="Times New Roman"/>
              </w:rPr>
              <w:t>s</w:t>
            </w:r>
            <w:r w:rsidR="00B71D64">
              <w:rPr>
                <w:rFonts w:ascii="Times New Roman" w:eastAsia="Times New Roman" w:hAnsi="Times New Roman" w:cs="Times New Roman"/>
              </w:rPr>
              <w:t>.</w:t>
            </w:r>
          </w:p>
        </w:tc>
      </w:tr>
      <w:tr w:rsidR="00DC5957" w:rsidRPr="00C13A0D"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957" w:rsidRPr="00C13A0D" w:rsidRDefault="00DC5957"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28</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5957" w:rsidRPr="00C13A0D" w:rsidRDefault="00DC595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Queen and court must be in attendance during the entire London Strawberry Festival unless excused by the Queens' director.  The royalty must also be on hand to crown the new royalty. The Queen, and all court members will present her pass down pin to the next Queen/Attendant at crowning.  Newly crowned Queen and court will begin their reign the Monday after the festival ends and will reign through the following year’s festival.  Various duties will be assigned to each royalty member during the festival. The outgoing court will continue traveling in full title for a short time due to registration deadlines.  Past Queens/court members may attend events if specifically invited but wearing only the sash, not the crown or tiara.</w:t>
            </w:r>
          </w:p>
        </w:tc>
      </w:tr>
    </w:tbl>
    <w:p w:rsidR="0057243B" w:rsidRPr="00C13A0D" w:rsidRDefault="0057243B" w:rsidP="001D2043">
      <w:pPr>
        <w:spacing w:before="100" w:beforeAutospacing="1" w:after="100" w:afterAutospacing="1" w:line="240" w:lineRule="auto"/>
        <w:jc w:val="center"/>
        <w:rPr>
          <w:rFonts w:ascii="Times New Roman" w:eastAsia="Times New Roman" w:hAnsi="Times New Roman" w:cs="Times New Roman"/>
          <w:sz w:val="24"/>
          <w:szCs w:val="24"/>
        </w:rPr>
      </w:pPr>
      <w:r w:rsidRPr="00C13A0D">
        <w:rPr>
          <w:rFonts w:ascii="Times New Roman" w:eastAsia="Times New Roman" w:hAnsi="Times New Roman" w:cs="Times New Roman"/>
          <w:color w:val="FF0000"/>
          <w:sz w:val="32"/>
          <w:szCs w:val="32"/>
        </w:rPr>
        <w:t>Appearance/Dress Code</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458"/>
        <w:gridCol w:w="10357"/>
      </w:tblGrid>
      <w:tr w:rsidR="00DC5957"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5957" w:rsidRPr="00C13A0D" w:rsidRDefault="00DC5957" w:rsidP="00E66A2F">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29</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5957" w:rsidRPr="00C13A0D" w:rsidRDefault="00DC5957" w:rsidP="00617963">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Royalty are to look professional at all times when in title.  </w:t>
            </w:r>
          </w:p>
        </w:tc>
      </w:tr>
      <w:tr w:rsidR="00DC5957"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957" w:rsidRPr="00C13A0D" w:rsidRDefault="00DC5957" w:rsidP="00E66A2F">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30</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957" w:rsidRPr="00C13A0D" w:rsidRDefault="00DC595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Good personal hygiene is mandatory at all times during year of reign.  Avoid greasy/messy hair, body odors, bad breath and odors from touching animals or fueling vehicles, etc. Wear dressy, clean, neat</w:t>
            </w:r>
            <w:r>
              <w:rPr>
                <w:rFonts w:ascii="Times New Roman" w:eastAsia="Times New Roman" w:hAnsi="Times New Roman" w:cs="Times New Roman"/>
              </w:rPr>
              <w:t>,</w:t>
            </w:r>
            <w:r w:rsidRPr="00C13A0D">
              <w:rPr>
                <w:rFonts w:ascii="Times New Roman" w:eastAsia="Times New Roman" w:hAnsi="Times New Roman" w:cs="Times New Roman"/>
              </w:rPr>
              <w:t xml:space="preserve"> well fitted garments.</w:t>
            </w:r>
          </w:p>
        </w:tc>
      </w:tr>
      <w:tr w:rsidR="00DC5957"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957" w:rsidRPr="00C13A0D" w:rsidRDefault="00DC5957" w:rsidP="00E66A2F">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31</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5957" w:rsidRPr="00C13A0D" w:rsidRDefault="00DC595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No excessive earrings. No visible tattoos or piercings, other than on ears. Any studs/rings on the face or visible location must be removed when in title. Tattoos must be coverable by appropriate clothing, not bandages.</w:t>
            </w:r>
          </w:p>
        </w:tc>
      </w:tr>
      <w:tr w:rsidR="00DC5957"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957" w:rsidRPr="00C13A0D" w:rsidRDefault="00DC5957" w:rsidP="00E66A2F">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32</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5957" w:rsidRPr="00C13A0D" w:rsidRDefault="00DC595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Make up, hair, clothing &amp; jewelry are subject to approval from the Queens’ director.  Make-up should be natural.  Avoid </w:t>
            </w:r>
            <w:r w:rsidR="00D14840">
              <w:rPr>
                <w:rFonts w:ascii="Times New Roman" w:eastAsia="Times New Roman" w:hAnsi="Times New Roman" w:cs="Times New Roman"/>
              </w:rPr>
              <w:t xml:space="preserve">heavy eye makeup (raccoon eyes), </w:t>
            </w:r>
            <w:r w:rsidRPr="00C13A0D">
              <w:rPr>
                <w:rFonts w:ascii="Times New Roman" w:eastAsia="Times New Roman" w:hAnsi="Times New Roman" w:cs="Times New Roman"/>
              </w:rPr>
              <w:t xml:space="preserve">bright red </w:t>
            </w:r>
            <w:r w:rsidR="00D14840">
              <w:rPr>
                <w:rFonts w:ascii="Times New Roman" w:eastAsia="Times New Roman" w:hAnsi="Times New Roman" w:cs="Times New Roman"/>
              </w:rPr>
              <w:t xml:space="preserve">or very dark </w:t>
            </w:r>
            <w:r w:rsidRPr="00C13A0D">
              <w:rPr>
                <w:rFonts w:ascii="Times New Roman" w:eastAsia="Times New Roman" w:hAnsi="Times New Roman" w:cs="Times New Roman"/>
              </w:rPr>
              <w:t xml:space="preserve">lipstick, black/blue/orange/garish nail polish on </w:t>
            </w:r>
            <w:r w:rsidRPr="00C13A0D">
              <w:rPr>
                <w:rFonts w:ascii="Times New Roman" w:eastAsia="Times New Roman" w:hAnsi="Times New Roman" w:cs="Times New Roman"/>
              </w:rPr>
              <w:lastRenderedPageBreak/>
              <w:t>fingers or toes.  Be sure nails are clean, shaped &amp; free of chipped/peeling polish.  Polish &amp; make-up must compliment your attire.</w:t>
            </w:r>
          </w:p>
        </w:tc>
      </w:tr>
      <w:tr w:rsidR="00DC5957"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957" w:rsidRPr="00C13A0D" w:rsidRDefault="00DC5957"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33</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5957" w:rsidRPr="00C13A0D" w:rsidRDefault="00DC5957" w:rsidP="0081330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All girls are expected to wear a formal dress or gown (floor length) with proper undergarments, dress shoes, tiara/crown &amp; sash when representing the London Strawberry Festival.  Queens’s director will notify royalty members personally when there is an exception to the dress code due to the nature of an event or weather.  Avoid deep plunging necklines, skirts split more than 3 inches above the knee, bare stomachs or sides and anything see-through.  Sunglasses are not to be worn during parades or on stage</w:t>
            </w:r>
            <w:r w:rsidR="0081330D">
              <w:rPr>
                <w:rFonts w:ascii="Times New Roman" w:eastAsia="Times New Roman" w:hAnsi="Times New Roman" w:cs="Times New Roman"/>
              </w:rPr>
              <w:t xml:space="preserve">.  </w:t>
            </w:r>
            <w:r w:rsidRPr="00C13A0D">
              <w:rPr>
                <w:rFonts w:ascii="Times New Roman" w:eastAsia="Times New Roman" w:hAnsi="Times New Roman" w:cs="Times New Roman"/>
              </w:rPr>
              <w:t>Be sure all clothing is properly fitted, wrinkle-free &amp; not damaged.</w:t>
            </w:r>
          </w:p>
        </w:tc>
      </w:tr>
      <w:tr w:rsidR="005E1061"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061" w:rsidRPr="00C13A0D" w:rsidRDefault="005E1061"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34</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061" w:rsidRPr="00C13A0D" w:rsidRDefault="005E1061" w:rsidP="0081330D">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w:t>
            </w:r>
            <w:r w:rsidRPr="00C13A0D">
              <w:rPr>
                <w:rFonts w:ascii="Times New Roman" w:eastAsia="Times New Roman" w:hAnsi="Times New Roman" w:cs="Times New Roman"/>
              </w:rPr>
              <w:t xml:space="preserve">ank tops, T-Shirts, bare stomachs, </w:t>
            </w:r>
            <w:r>
              <w:rPr>
                <w:rFonts w:ascii="Times New Roman" w:eastAsia="Times New Roman" w:hAnsi="Times New Roman" w:cs="Times New Roman"/>
              </w:rPr>
              <w:t xml:space="preserve">leggings, </w:t>
            </w:r>
            <w:r w:rsidRPr="00C13A0D">
              <w:rPr>
                <w:rFonts w:ascii="Times New Roman" w:eastAsia="Times New Roman" w:hAnsi="Times New Roman" w:cs="Times New Roman"/>
              </w:rPr>
              <w:t>clothes with</w:t>
            </w:r>
            <w:r>
              <w:rPr>
                <w:rFonts w:ascii="Times New Roman" w:eastAsia="Times New Roman" w:hAnsi="Times New Roman" w:cs="Times New Roman"/>
              </w:rPr>
              <w:t xml:space="preserve"> holes or that are faded are never</w:t>
            </w:r>
            <w:r w:rsidRPr="00C13A0D">
              <w:rPr>
                <w:rFonts w:ascii="Times New Roman" w:eastAsia="Times New Roman" w:hAnsi="Times New Roman" w:cs="Times New Roman"/>
              </w:rPr>
              <w:t xml:space="preserve"> to be worn with title.</w:t>
            </w:r>
          </w:p>
        </w:tc>
      </w:tr>
      <w:tr w:rsidR="005E1061"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061" w:rsidRPr="00C13A0D" w:rsidRDefault="005E1061"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35</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061" w:rsidRPr="00C13A0D" w:rsidRDefault="005E1061" w:rsidP="0081330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Girls may change into dressy, casual clothes to walk around events after their duties are completed, however, formals are p</w:t>
            </w:r>
            <w:r>
              <w:rPr>
                <w:rFonts w:ascii="Times New Roman" w:eastAsia="Times New Roman" w:hAnsi="Times New Roman" w:cs="Times New Roman"/>
              </w:rPr>
              <w:t>referred.  Short skirts can</w:t>
            </w:r>
            <w:r w:rsidRPr="00C13A0D">
              <w:rPr>
                <w:rFonts w:ascii="Times New Roman" w:eastAsia="Times New Roman" w:hAnsi="Times New Roman" w:cs="Times New Roman"/>
              </w:rPr>
              <w:t xml:space="preserve">not be more than 3 inches above the knee and shoes should go with the dress and be comfortable for walking.  </w:t>
            </w:r>
          </w:p>
        </w:tc>
      </w:tr>
      <w:tr w:rsidR="005E1061"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061" w:rsidRPr="00C13A0D" w:rsidRDefault="005E1061" w:rsidP="0079186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36</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061" w:rsidRPr="00C13A0D" w:rsidRDefault="005E1061" w:rsidP="0081330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Absolutely no bare feet. Flip flops</w:t>
            </w:r>
            <w:r>
              <w:rPr>
                <w:rFonts w:ascii="Times New Roman" w:eastAsia="Times New Roman" w:hAnsi="Times New Roman" w:cs="Times New Roman"/>
              </w:rPr>
              <w:t>, t</w:t>
            </w:r>
            <w:r w:rsidRPr="00C13A0D">
              <w:rPr>
                <w:rFonts w:ascii="Times New Roman" w:eastAsia="Times New Roman" w:hAnsi="Times New Roman" w:cs="Times New Roman"/>
              </w:rPr>
              <w:t>ennis shoes/sneakers, &amp; boots are not to be worn with formals</w:t>
            </w:r>
            <w:r>
              <w:rPr>
                <w:rFonts w:ascii="Times New Roman" w:eastAsia="Times New Roman" w:hAnsi="Times New Roman" w:cs="Times New Roman"/>
              </w:rPr>
              <w:t xml:space="preserve"> or titles.</w:t>
            </w:r>
            <w:r w:rsidRPr="00C13A0D">
              <w:rPr>
                <w:rFonts w:ascii="Times New Roman" w:eastAsia="Times New Roman" w:hAnsi="Times New Roman" w:cs="Times New Roman"/>
              </w:rPr>
              <w:t xml:space="preserve">  Avoid stilettos/heels more than 3 inches.  </w:t>
            </w:r>
          </w:p>
        </w:tc>
      </w:tr>
      <w:tr w:rsidR="005E1061"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061" w:rsidRPr="00C13A0D" w:rsidRDefault="005E1061" w:rsidP="0079186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37</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061" w:rsidRPr="00C13A0D" w:rsidRDefault="005E1061" w:rsidP="005E106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Dressy, casual clothes, that are school appropriate,</w:t>
            </w:r>
            <w:r w:rsidRPr="00C13A0D">
              <w:rPr>
                <w:rFonts w:ascii="Times New Roman" w:eastAsia="Times New Roman" w:hAnsi="Times New Roman" w:cs="Times New Roman"/>
              </w:rPr>
              <w:t xml:space="preserve"> may be worn during travel to and from an event.  No sleep wear</w:t>
            </w:r>
            <w:r>
              <w:rPr>
                <w:rFonts w:ascii="Times New Roman" w:eastAsia="Times New Roman" w:hAnsi="Times New Roman" w:cs="Times New Roman"/>
              </w:rPr>
              <w:t xml:space="preserve"> or sweats/workout wear</w:t>
            </w:r>
            <w:r w:rsidRPr="00C13A0D">
              <w:rPr>
                <w:rFonts w:ascii="Times New Roman" w:eastAsia="Times New Roman" w:hAnsi="Times New Roman" w:cs="Times New Roman"/>
              </w:rPr>
              <w:t xml:space="preserve"> may be worn.</w:t>
            </w:r>
            <w:r>
              <w:rPr>
                <w:rFonts w:ascii="Times New Roman" w:eastAsia="Times New Roman" w:hAnsi="Times New Roman" w:cs="Times New Roman"/>
              </w:rPr>
              <w:t xml:space="preserve">  </w:t>
            </w:r>
            <w:r w:rsidRPr="00C13A0D">
              <w:rPr>
                <w:rFonts w:ascii="Times New Roman" w:eastAsia="Times New Roman" w:hAnsi="Times New Roman" w:cs="Times New Roman"/>
              </w:rPr>
              <w:t xml:space="preserve"> </w:t>
            </w:r>
            <w:r>
              <w:rPr>
                <w:rFonts w:ascii="Times New Roman" w:eastAsia="Times New Roman" w:hAnsi="Times New Roman" w:cs="Times New Roman"/>
              </w:rPr>
              <w:t xml:space="preserve"> </w:t>
            </w:r>
          </w:p>
        </w:tc>
      </w:tr>
      <w:tr w:rsidR="005E1061"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061" w:rsidRPr="00C13A0D" w:rsidRDefault="005E1061" w:rsidP="0079186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38</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061" w:rsidRPr="00C13A0D" w:rsidRDefault="005E1061" w:rsidP="00617963">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Hair and make up must be finished before arrival at any event.</w:t>
            </w:r>
          </w:p>
        </w:tc>
      </w:tr>
      <w:tr w:rsidR="005E1061" w:rsidRPr="00C13A0D" w:rsidTr="005E1061">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061" w:rsidRPr="00C13A0D" w:rsidRDefault="005E1061" w:rsidP="0079186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39</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061" w:rsidRPr="00C13A0D" w:rsidRDefault="005E1061"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Elastic may not be used on any crown or tiara even if covered by hair.  Pin crowns through loops only to avoid damaging the crown. If clips or combs are used to help secure crown, they must match hair color &amp; be HIDDEN from sight by hair; approval is required from queen’s director.  Large or brightly colored hair accessories (bands, bows, etc.) are not to be worn with tiara/crown. Hair needs to be secured with bands or pins that blend with hair.</w:t>
            </w:r>
          </w:p>
        </w:tc>
      </w:tr>
      <w:tr w:rsidR="005E1061" w:rsidRPr="00C13A0D" w:rsidTr="00457E2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061" w:rsidRPr="00C13A0D" w:rsidRDefault="005E1061" w:rsidP="0079186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40</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061" w:rsidRPr="00C13A0D" w:rsidRDefault="005E1061" w:rsidP="00587C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It is requested that royalty members try to color coordinate clothes being worn when in a parade together.  The outfits do not have to match but should not clash.  </w:t>
            </w:r>
          </w:p>
        </w:tc>
      </w:tr>
      <w:tr w:rsidR="005E1061" w:rsidRPr="00C13A0D" w:rsidTr="00457E2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061" w:rsidRPr="00C13A0D" w:rsidRDefault="005E1061"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41</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061" w:rsidRPr="00C13A0D" w:rsidRDefault="005E1061"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White capes are to be worn in cool weather.  Cream or beige capes or capes with colored trim are not acceptable.  All capes are to match &amp; will be ordered together.  Sweatshirts, hoodies &amp; jackets are not acceptable outerwear at any time with the title.</w:t>
            </w:r>
          </w:p>
        </w:tc>
      </w:tr>
      <w:tr w:rsidR="005E1061"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061" w:rsidRPr="00C13A0D" w:rsidRDefault="005E1061"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42</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061" w:rsidRPr="00C13A0D" w:rsidRDefault="005E1061" w:rsidP="007B4968">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Winter events will require black pants and a red sweater or blouse</w:t>
            </w:r>
            <w:r>
              <w:rPr>
                <w:rFonts w:ascii="Times New Roman" w:eastAsia="Times New Roman" w:hAnsi="Times New Roman" w:cs="Times New Roman"/>
              </w:rPr>
              <w:t>; w</w:t>
            </w:r>
            <w:r w:rsidRPr="00C13A0D">
              <w:rPr>
                <w:rFonts w:ascii="Times New Roman" w:eastAsia="Times New Roman" w:hAnsi="Times New Roman" w:cs="Times New Roman"/>
              </w:rPr>
              <w:t>hite, fleece capes and white gloves.  Hats are not acceptable with crown/tiara.  Winter attire will be needed by the end of September.  Under armor, etc or blouses under swearers must not be seen.</w:t>
            </w:r>
            <w:r>
              <w:rPr>
                <w:rFonts w:ascii="Times New Roman" w:eastAsia="Times New Roman" w:hAnsi="Times New Roman" w:cs="Times New Roman"/>
              </w:rPr>
              <w:t xml:space="preserve">  The queen &amp; her attendants may opt to wear a black suit with red or white blouse (decide together).</w:t>
            </w:r>
          </w:p>
        </w:tc>
      </w:tr>
      <w:tr w:rsidR="005E1061"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061" w:rsidRPr="00C13A0D" w:rsidRDefault="005E1061" w:rsidP="00E66A2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43</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061" w:rsidRPr="00C13A0D" w:rsidRDefault="005E1061" w:rsidP="00707496">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Buttons, badges, pins may be worn on the BACK of the sash.  These must be limited to those associated with festivals/events attended this year or crown pins.  Do not wear pins on your sash that are not related to your reign.  Do not make buttons/pins for your sash using the name of any other event.  Your title may not be covered in any way.  A few crown &amp; strawberry pins may be worn on the front at the top or bottom of the sash but cannot be placed anywhere below </w:t>
            </w:r>
            <w:r>
              <w:rPr>
                <w:rFonts w:ascii="Times New Roman" w:eastAsia="Times New Roman" w:hAnsi="Times New Roman" w:cs="Times New Roman"/>
              </w:rPr>
              <w:t>“</w:t>
            </w:r>
            <w:r w:rsidRPr="00C13A0D">
              <w:rPr>
                <w:rFonts w:ascii="Times New Roman" w:eastAsia="Times New Roman" w:hAnsi="Times New Roman" w:cs="Times New Roman"/>
              </w:rPr>
              <w:t>London</w:t>
            </w:r>
            <w:r>
              <w:rPr>
                <w:rFonts w:ascii="Times New Roman" w:eastAsia="Times New Roman" w:hAnsi="Times New Roman" w:cs="Times New Roman"/>
              </w:rPr>
              <w:t>”</w:t>
            </w:r>
            <w:r w:rsidRPr="00C13A0D">
              <w:rPr>
                <w:rFonts w:ascii="Times New Roman" w:eastAsia="Times New Roman" w:hAnsi="Times New Roman" w:cs="Times New Roman"/>
              </w:rPr>
              <w:t xml:space="preserve"> or sides of sash.  You will be asked to remove excessive pins (more than 6) from the front of the sash.  Photo buttons, buttons and pins from other events may not be on the front.  Do not wear event buttons from previous years.  </w:t>
            </w:r>
          </w:p>
        </w:tc>
      </w:tr>
      <w:tr w:rsidR="005E1061"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061" w:rsidRPr="00C13A0D" w:rsidRDefault="005E1061" w:rsidP="00E66A2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44</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061" w:rsidRPr="00C13A0D" w:rsidRDefault="005E1061"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Sash may not be signed by anyone, including celebrities, unless hidden on the inside, back of the sash.  If signature is visible you must immediately pay for the cost ($40) of sash replacement. Getting a photo or autograph book/paper signed is a better option.</w:t>
            </w:r>
          </w:p>
        </w:tc>
      </w:tr>
      <w:tr w:rsidR="005E1061"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061" w:rsidRPr="00C13A0D" w:rsidRDefault="005E1061" w:rsidP="0079186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45</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061" w:rsidRPr="00C13A0D" w:rsidRDefault="005E1061"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Charms placed on the royalty charm bracelet must be from an event you personally visited as a London Strawberry Festival representative.  Charms unrelated to your reign or from events/festivals you did not attend are not to be put on your bracelet.  It is to show where you traveled.  Some events/festivals do not offer charms or buttons.</w:t>
            </w:r>
          </w:p>
        </w:tc>
      </w:tr>
      <w:tr w:rsidR="005E1061"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061" w:rsidRPr="00C13A0D" w:rsidRDefault="005E1061" w:rsidP="0079186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46</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061" w:rsidRPr="00C13A0D" w:rsidRDefault="005E1061" w:rsidP="00033CE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w:t>
            </w:r>
            <w:r w:rsidRPr="00C13A0D">
              <w:rPr>
                <w:rFonts w:ascii="Times New Roman" w:eastAsia="Times New Roman" w:hAnsi="Times New Roman" w:cs="Times New Roman"/>
              </w:rPr>
              <w:t xml:space="preserve">he sash &amp; tiara </w:t>
            </w:r>
            <w:r>
              <w:rPr>
                <w:rFonts w:ascii="Times New Roman" w:eastAsia="Times New Roman" w:hAnsi="Times New Roman" w:cs="Times New Roman"/>
              </w:rPr>
              <w:t xml:space="preserve">should </w:t>
            </w:r>
            <w:r w:rsidRPr="00C13A0D">
              <w:rPr>
                <w:rFonts w:ascii="Times New Roman" w:eastAsia="Times New Roman" w:hAnsi="Times New Roman" w:cs="Times New Roman"/>
              </w:rPr>
              <w:t>be kept in a container, cushioned with bubble wrap that will protect them from becoming damaged or soiled during travel. London Strawberry Festival will not pay for replacement or repair of damaged items.  Do not wear soiled sash.</w:t>
            </w:r>
            <w:r>
              <w:rPr>
                <w:rFonts w:ascii="Times New Roman" w:eastAsia="Times New Roman" w:hAnsi="Times New Roman" w:cs="Times New Roman"/>
              </w:rPr>
              <w:t xml:space="preserve"> (Sash is washable.)</w:t>
            </w:r>
          </w:p>
        </w:tc>
      </w:tr>
      <w:tr w:rsidR="005E1061"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061" w:rsidRPr="00C13A0D" w:rsidRDefault="005E1061" w:rsidP="0079186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47</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061" w:rsidRPr="00C13A0D" w:rsidRDefault="005E1061"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Royalty must wear the crown or tiara which they received at crowning.  Royalty are not permitted to purchase or wear a different crown/tiara or sash.  If crown/tiara or sash is lost/damaged</w:t>
            </w:r>
            <w:r>
              <w:rPr>
                <w:rFonts w:ascii="Times New Roman" w:eastAsia="Times New Roman" w:hAnsi="Times New Roman" w:cs="Times New Roman"/>
              </w:rPr>
              <w:t>,</w:t>
            </w:r>
            <w:r w:rsidRPr="00C13A0D">
              <w:rPr>
                <w:rFonts w:ascii="Times New Roman" w:eastAsia="Times New Roman" w:hAnsi="Times New Roman" w:cs="Times New Roman"/>
              </w:rPr>
              <w:t xml:space="preserve"> it must be replaced with identical item at cost of royalty member.  Damaged items may not be worn.  Babies are not to purchase or wear a tiara or crown; sash may be worn by babies only if presented at crowning.  No alterations may be made to the sash or crown.</w:t>
            </w:r>
          </w:p>
        </w:tc>
      </w:tr>
      <w:tr w:rsidR="005E1061" w:rsidRPr="00C13A0D" w:rsidTr="00457E2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061" w:rsidRPr="00C13A0D" w:rsidRDefault="005E1061" w:rsidP="0079186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48</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061" w:rsidRPr="00C13A0D" w:rsidRDefault="005E1061"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Sash may have royalty members name embroidered on the back at the expense of the royalty member.  This will be done by the same place so that all names are positioned &amp; sized the same.  If the sash must be relinquished for any reason after being embroidered, the relinquishing royalty member must pay for its replacement within 15 days.</w:t>
            </w:r>
          </w:p>
        </w:tc>
      </w:tr>
      <w:tr w:rsidR="005E1061" w:rsidRPr="00C13A0D" w:rsidTr="00457E2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061" w:rsidRPr="00C13A0D" w:rsidRDefault="004A28FB" w:rsidP="00E66A2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49</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061" w:rsidRPr="00C13A0D" w:rsidRDefault="005E1061"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royalty title is to be used only to represent the festival.  It is not to be loaned to anyone or used as part of a costume.  It may never be worn as part of another title, during reign or after completion of reign.</w:t>
            </w:r>
          </w:p>
        </w:tc>
      </w:tr>
    </w:tbl>
    <w:p w:rsidR="0057243B" w:rsidRPr="00C13A0D" w:rsidRDefault="0057243B" w:rsidP="001D2043">
      <w:pPr>
        <w:spacing w:before="100" w:beforeAutospacing="1" w:after="100" w:afterAutospacing="1" w:line="240" w:lineRule="auto"/>
        <w:jc w:val="center"/>
        <w:rPr>
          <w:rFonts w:ascii="Times New Roman" w:eastAsia="Times New Roman" w:hAnsi="Times New Roman" w:cs="Times New Roman"/>
          <w:color w:val="FF0000"/>
          <w:sz w:val="32"/>
          <w:szCs w:val="32"/>
        </w:rPr>
      </w:pPr>
      <w:r w:rsidRPr="00C13A0D">
        <w:rPr>
          <w:rFonts w:ascii="Times New Roman" w:eastAsia="Times New Roman" w:hAnsi="Times New Roman" w:cs="Times New Roman"/>
          <w:color w:val="FF0000"/>
          <w:sz w:val="32"/>
          <w:szCs w:val="32"/>
        </w:rPr>
        <w:lastRenderedPageBreak/>
        <w:t>Travel</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447"/>
        <w:gridCol w:w="10368"/>
      </w:tblGrid>
      <w:tr w:rsidR="004A28FB" w:rsidRPr="00C13A0D" w:rsidTr="005E1061">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50</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446AEF">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Notarized medical release forms, liability waivers and all other paperwork must be completed, notarized, and returned to the Queen chairperson before any royalty member will be permitted to attend festivals or events and no later than July 15. The Queens' committee requests that other family members and adults traveling with royalty provide a health statement for travel emergency purposes. A copy will be provided to any chaperone traveling with royalty other than own daughter.</w:t>
            </w:r>
          </w:p>
        </w:tc>
      </w:tr>
      <w:tr w:rsidR="004A28FB" w:rsidRPr="00C13A0D" w:rsidTr="005E1061">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51</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Contestants/royalty must be willing and able to represent the London Strawberry Festival at many other statewide festivals.  Royalty will be expected to participate in other promotional activities representing the London Strawberry Festival such as pageants, luncheons, parades, speaking engagements, interviews, community service projects, etc.  Most of these events/festivals will be on Friday, Saturday, &amp; Sunday. May through October are very busy months.   There will also be some events in the winter, especially around the holidays. Some events are restricted to specific court members, meaning not all members will be permitted to attend.  Royalty must have at least half of the travel requirements met by Jan. 1, keeping in mind all of the close events will be over.</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52</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An active e-mail is required for communication with the queens’ director and/or board members.  If you do not have a computer, go to the library and set up a free account.  Check it at least twice weekly.  Respond immediately to all texts, voicemails, emails, etc. from the queens' director.</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AF2BEC" w:rsidRDefault="004A28FB" w:rsidP="0079186A">
            <w:pPr>
              <w:spacing w:before="100" w:beforeAutospacing="1" w:after="100" w:afterAutospacing="1" w:line="240" w:lineRule="auto"/>
              <w:rPr>
                <w:rFonts w:ascii="Times New Roman" w:eastAsia="Times New Roman" w:hAnsi="Times New Roman" w:cs="Times New Roman"/>
              </w:rPr>
            </w:pPr>
            <w:r w:rsidRPr="00AF2BEC">
              <w:rPr>
                <w:rFonts w:ascii="Times New Roman" w:eastAsia="Times New Roman" w:hAnsi="Times New Roman" w:cs="Times New Roman"/>
              </w:rPr>
              <w:t>53</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F53F2F">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Events, meetings &amp; deadlines are posted on the web site.  It is </w:t>
            </w:r>
            <w:r w:rsidRPr="00C13A0D">
              <w:rPr>
                <w:rFonts w:ascii="Times New Roman" w:eastAsia="Times New Roman" w:hAnsi="Times New Roman" w:cs="Times New Roman"/>
                <w:b/>
              </w:rPr>
              <w:t>YOUR RESPONSIBILITY</w:t>
            </w:r>
            <w:r w:rsidRPr="00C13A0D">
              <w:rPr>
                <w:rFonts w:ascii="Times New Roman" w:eastAsia="Times New Roman" w:hAnsi="Times New Roman" w:cs="Times New Roman"/>
              </w:rPr>
              <w:t xml:space="preserve"> to check the site &amp; meet the deadlines. The Queens’ director is not responsible for calling you or for reminding you of deadlines, meetings or events.  If you miss the posted deadline, you will not be permitted to attend the luncheon or parade. </w:t>
            </w:r>
            <w:r w:rsidRPr="00C13A0D">
              <w:rPr>
                <w:rFonts w:ascii="Times New Roman" w:eastAsia="Times New Roman" w:hAnsi="Times New Roman" w:cs="Times New Roman"/>
                <w:b/>
              </w:rPr>
              <w:t xml:space="preserve">LATE REGISTRATIONS WILL NOT BE ACCEPTED. </w:t>
            </w:r>
            <w:r w:rsidRPr="00C13A0D">
              <w:rPr>
                <w:rFonts w:ascii="Times New Roman" w:eastAsia="Times New Roman" w:hAnsi="Times New Roman" w:cs="Times New Roman"/>
              </w:rPr>
              <w:t xml:space="preserve">  Check the web site weekly for updates, any changes, and before leaving for an event or meeting.  </w:t>
            </w:r>
            <w:hyperlink r:id="rId8" w:history="1">
              <w:r w:rsidRPr="00C13A0D">
                <w:rPr>
                  <w:rFonts w:ascii="Times New Roman" w:eastAsia="Times New Roman" w:hAnsi="Times New Roman" w:cs="Times New Roman"/>
                  <w:color w:val="0000FF"/>
                  <w:u w:val="single"/>
                </w:rPr>
                <w:t>www.londonstrawberryfestival.com</w:t>
              </w:r>
            </w:hyperlink>
            <w:r>
              <w:rPr>
                <w:rFonts w:ascii="Times New Roman" w:eastAsia="Times New Roman" w:hAnsi="Times New Roman" w:cs="Times New Roman"/>
              </w:rPr>
              <w:t xml:space="preserve">  Hover over</w:t>
            </w:r>
            <w:r w:rsidRPr="00C13A0D">
              <w:rPr>
                <w:rFonts w:ascii="Times New Roman" w:eastAsia="Times New Roman" w:hAnsi="Times New Roman" w:cs="Times New Roman"/>
              </w:rPr>
              <w:t xml:space="preserve"> </w:t>
            </w:r>
            <w:r>
              <w:rPr>
                <w:rFonts w:ascii="Times New Roman" w:eastAsia="Times New Roman" w:hAnsi="Times New Roman" w:cs="Times New Roman"/>
              </w:rPr>
              <w:t xml:space="preserve">“Royalty” then click “Royalty </w:t>
            </w:r>
            <w:r w:rsidRPr="00C13A0D">
              <w:rPr>
                <w:rFonts w:ascii="Times New Roman" w:eastAsia="Times New Roman" w:hAnsi="Times New Roman" w:cs="Times New Roman"/>
              </w:rPr>
              <w:t>schedules/deadlines</w:t>
            </w:r>
            <w:r>
              <w:rPr>
                <w:rFonts w:ascii="Times New Roman" w:eastAsia="Times New Roman" w:hAnsi="Times New Roman" w:cs="Times New Roman"/>
              </w:rPr>
              <w:t>” from dropdown</w:t>
            </w:r>
            <w:r w:rsidRPr="00C13A0D">
              <w:rPr>
                <w:rFonts w:ascii="Times New Roman" w:eastAsia="Times New Roman" w:hAnsi="Times New Roman" w:cs="Times New Roman"/>
              </w:rPr>
              <w:t>.  Payment must be to di</w:t>
            </w:r>
            <w:r>
              <w:rPr>
                <w:rFonts w:ascii="Times New Roman" w:eastAsia="Times New Roman" w:hAnsi="Times New Roman" w:cs="Times New Roman"/>
              </w:rPr>
              <w:t xml:space="preserve">rector by 9PM on the day of the </w:t>
            </w:r>
            <w:r w:rsidRPr="00C13A0D">
              <w:rPr>
                <w:rFonts w:ascii="Times New Roman" w:eastAsia="Times New Roman" w:hAnsi="Times New Roman" w:cs="Times New Roman"/>
              </w:rPr>
              <w:t>deadline.</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AF2BEC" w:rsidRDefault="004A28FB" w:rsidP="0079186A">
            <w:pPr>
              <w:spacing w:before="100" w:beforeAutospacing="1" w:after="100" w:afterAutospacing="1" w:line="240" w:lineRule="auto"/>
              <w:rPr>
                <w:rFonts w:ascii="Times New Roman" w:eastAsia="Times New Roman" w:hAnsi="Times New Roman" w:cs="Times New Roman"/>
              </w:rPr>
            </w:pPr>
            <w:r w:rsidRPr="00AF2BEC">
              <w:rPr>
                <w:rFonts w:ascii="Times New Roman" w:eastAsia="Times New Roman" w:hAnsi="Times New Roman" w:cs="Times New Roman"/>
              </w:rPr>
              <w:t>54</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queens' director reserves the right to determine who may attend any event.</w:t>
            </w:r>
          </w:p>
        </w:tc>
      </w:tr>
      <w:tr w:rsidR="004A28FB" w:rsidRPr="00C13A0D"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AF2BEC" w:rsidRDefault="004A28FB" w:rsidP="0079186A">
            <w:pPr>
              <w:spacing w:before="100" w:beforeAutospacing="1" w:after="100" w:afterAutospacing="1" w:line="240" w:lineRule="auto"/>
              <w:rPr>
                <w:rFonts w:ascii="Times New Roman" w:eastAsia="Times New Roman" w:hAnsi="Times New Roman" w:cs="Times New Roman"/>
              </w:rPr>
            </w:pPr>
            <w:r w:rsidRPr="00AF2BEC">
              <w:rPr>
                <w:rFonts w:ascii="Times New Roman" w:eastAsia="Times New Roman" w:hAnsi="Times New Roman" w:cs="Times New Roman"/>
              </w:rPr>
              <w:t>55</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Travel may be limited to only events chaperoned by the queens’ director.  Others may not be permitted to chaperone events.</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AF2BEC" w:rsidRDefault="004A28FB" w:rsidP="0079186A">
            <w:pPr>
              <w:spacing w:before="100" w:beforeAutospacing="1" w:after="100" w:afterAutospacing="1" w:line="240" w:lineRule="auto"/>
              <w:rPr>
                <w:rFonts w:ascii="Times New Roman" w:eastAsia="Times New Roman" w:hAnsi="Times New Roman" w:cs="Times New Roman"/>
              </w:rPr>
            </w:pPr>
            <w:r w:rsidRPr="00AF2BEC">
              <w:rPr>
                <w:rFonts w:ascii="Times New Roman" w:eastAsia="Times New Roman" w:hAnsi="Times New Roman" w:cs="Times New Roman"/>
              </w:rPr>
              <w:t>56</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886139">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The Queen must participate in 30 events, including at least 15 luncheon &amp; parade combinations. Most of these should be OFEA events.  The Queen is expected to attend the luncheon, other planned events, participate in the parade, and speak on stage. </w:t>
            </w:r>
          </w:p>
        </w:tc>
      </w:tr>
      <w:tr w:rsidR="004A28FB" w:rsidRPr="00C13A0D"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57</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133E46">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The queen first &amp; second </w:t>
            </w:r>
            <w:r>
              <w:rPr>
                <w:rFonts w:ascii="Times New Roman" w:eastAsia="Times New Roman" w:hAnsi="Times New Roman" w:cs="Times New Roman"/>
              </w:rPr>
              <w:t xml:space="preserve">Queen </w:t>
            </w:r>
            <w:r w:rsidRPr="00C13A0D">
              <w:rPr>
                <w:rFonts w:ascii="Times New Roman" w:eastAsia="Times New Roman" w:hAnsi="Times New Roman" w:cs="Times New Roman"/>
              </w:rPr>
              <w:t xml:space="preserve">attendants must attend 15 events. Most of these should be OFEA events.  </w:t>
            </w:r>
          </w:p>
        </w:tc>
      </w:tr>
      <w:tr w:rsidR="004A28FB" w:rsidRPr="00C13A0D"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58</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AF2BEC" w:rsidRDefault="004A28FB" w:rsidP="00133E46">
            <w:pPr>
              <w:spacing w:before="100" w:beforeAutospacing="1" w:after="100" w:afterAutospacing="1" w:line="240" w:lineRule="auto"/>
              <w:rPr>
                <w:rFonts w:ascii="Times New Roman" w:eastAsia="Times New Roman" w:hAnsi="Times New Roman" w:cs="Times New Roman"/>
              </w:rPr>
            </w:pPr>
            <w:r w:rsidRPr="00AF2BEC">
              <w:rPr>
                <w:rFonts w:ascii="Times New Roman" w:eastAsia="Times New Roman" w:hAnsi="Times New Roman" w:cs="Times New Roman"/>
              </w:rPr>
              <w:t xml:space="preserve">The Jr. Queen must participate in 20 events, including at least 10 luncheon &amp; parade combinations.  Most of these should be OFEA events.  </w:t>
            </w:r>
          </w:p>
        </w:tc>
      </w:tr>
      <w:tr w:rsidR="004A28FB" w:rsidRPr="00C13A0D"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59</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AF2BEC" w:rsidRDefault="004A28FB" w:rsidP="00133E46">
            <w:pPr>
              <w:pStyle w:val="NoSpacing"/>
              <w:rPr>
                <w:sz w:val="22"/>
                <w:szCs w:val="22"/>
              </w:rPr>
            </w:pPr>
            <w:r w:rsidRPr="00AF2BEC">
              <w:rPr>
                <w:sz w:val="22"/>
                <w:szCs w:val="22"/>
              </w:rPr>
              <w:t xml:space="preserve">Young Miss, Little Miss; Jr, Young &amp; Little attendants are required to attend 7 events, including at least 1 luncheon &amp; parade combination prior to October. </w:t>
            </w:r>
          </w:p>
        </w:tc>
      </w:tr>
      <w:tr w:rsidR="004A28FB" w:rsidRPr="00C13A0D"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60</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AF2BEC" w:rsidRDefault="004A28FB" w:rsidP="00133E46">
            <w:pPr>
              <w:pStyle w:val="NoSpacing"/>
              <w:rPr>
                <w:sz w:val="22"/>
                <w:szCs w:val="22"/>
              </w:rPr>
            </w:pPr>
            <w:r w:rsidRPr="00AF2BEC">
              <w:rPr>
                <w:sz w:val="22"/>
                <w:szCs w:val="22"/>
              </w:rPr>
              <w:t>Court members are expected to participate in parades, not just attend luncheons or walk around.  Members may get credit for an event without participating in a parade by permission only.</w:t>
            </w:r>
          </w:p>
        </w:tc>
      </w:tr>
      <w:tr w:rsidR="004A28FB" w:rsidRPr="00C13A0D"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61</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AF2BEC" w:rsidRDefault="004A28FB" w:rsidP="00133E46">
            <w:pPr>
              <w:pStyle w:val="NoSpacing"/>
              <w:rPr>
                <w:sz w:val="22"/>
                <w:szCs w:val="22"/>
              </w:rPr>
            </w:pPr>
            <w:r w:rsidRPr="00AF2BEC">
              <w:rPr>
                <w:sz w:val="22"/>
                <w:szCs w:val="22"/>
              </w:rPr>
              <w:t xml:space="preserve">Jr. &amp; Miss courts may travel with other London Strawberry families on an occasional basis. Little &amp; Young courts must travel with a parent/guardian or one of three people specified by the parent for entire year (only 1 can be unrelated).  If any problem or issue occurs during travel without parent, this privilege will be immediately revoked. </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62</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Photos are required as proof of attendance.  The royalty member must be in the photo at a recognizable site (sign, stage, luncheon) while at the festival.  Photo shopped photos are not acceptable.  Photos will also be used for slide show.  Actually visit the event.  Do not snap photo and leave.</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63</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Miss Shortcake is encouraged, but not required, to attend at least 3 of the following events: Any London parade, London Old Fashioned Christmas, London Arts Festival, London First Fridays, </w:t>
            </w:r>
            <w:r>
              <w:rPr>
                <w:rFonts w:ascii="Times New Roman" w:eastAsia="Times New Roman" w:hAnsi="Times New Roman" w:cs="Times New Roman"/>
              </w:rPr>
              <w:t xml:space="preserve">Safety Expo, </w:t>
            </w:r>
            <w:r w:rsidRPr="00C13A0D">
              <w:rPr>
                <w:rFonts w:ascii="Times New Roman" w:eastAsia="Times New Roman" w:hAnsi="Times New Roman" w:cs="Times New Roman"/>
              </w:rPr>
              <w:t>Ox Roast, West Jefferson Christmas, West Jefferson 4th of July, Plain City Steam Show, Plain City 4th of July</w:t>
            </w:r>
            <w:r>
              <w:rPr>
                <w:rFonts w:ascii="Times New Roman" w:eastAsia="Times New Roman" w:hAnsi="Times New Roman" w:cs="Times New Roman"/>
              </w:rPr>
              <w:t xml:space="preserve">, </w:t>
            </w:r>
            <w:r w:rsidRPr="00C13A0D">
              <w:rPr>
                <w:rFonts w:ascii="Times New Roman" w:eastAsia="Times New Roman" w:hAnsi="Times New Roman" w:cs="Times New Roman"/>
              </w:rPr>
              <w:t>or South Vienna Corn Festival.  Special written/e-mail permission from the Queens' director must be obtained to attend any other event (not encouraged). Miss Shortcake may only complete a window or attend the luncheon if she has attended a minimum of 3 events, contributes 3 door prizes and meets other contract guidelines.  She is not required to contribute to the gift bags.  Riding on the float will be at the discretion of the Queens' Director.</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64</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FD2C29">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Travel may be suspended any time for inappropriate behavior for any or all court members.  Length of suspension will be determined by the queens’ director and may be for the remainder of the year.  Travel may be limited to only events chaperoned by the queens’ director.  This can affect your ability to complete your requirements.</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65</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The Queens' director will make all contacts and registrations with other festivals and events.  Do not participate in an event without permission of the director.  No one else may contact other events or make reservations. Royalty </w:t>
            </w:r>
            <w:r w:rsidRPr="00C13A0D">
              <w:rPr>
                <w:rFonts w:ascii="Times New Roman" w:eastAsia="Times New Roman" w:hAnsi="Times New Roman" w:cs="Times New Roman"/>
              </w:rPr>
              <w:lastRenderedPageBreak/>
              <w:t>must submit luncheon payment (check/money order made payable to the hosting event-NO CASH) to the Queen's director by the deadline to be included with reservations.  Many festivals limit the age of the royalty who may attend their event and number of adult chaperones.  If you did not pay, you may not sit in the luncheon room due to space limitations at most events.  This applies even if you do not eat.  Some events will occasionally invite unpaid chaperones in to watch, in this event it is ok to enter. A thank you may be sent after the event to the hosting Queen.</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lastRenderedPageBreak/>
              <w:t>66</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Royalty only attending parades must still notify the Queen's director by the deadline.  Royalty not meeting the deadline will not be permitted to participate in the event.  Failure to show up at an event for which you registered on two occasions will result in suspension of travel privileges.  The third no show may result in loss of title.  If a cancellation for an event is necessary (illness, emergency), the Queens director, not other court member/parent must be called prior to the event to be excused.  </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67</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Queens' director must be notified immediately if your plans to attend an event change for any reason (illness, family commitment, weather, etc.).  Refunds cannot be made after the reservation is mailed to the hosting festival/event.  No shows create problems for everyone &amp; must be avoided.  If a court member or chaperone has paid to attend an event but does not attend, it is usually ok (ask director first) for someone to go in that person's place, however, a refund must be given to the person who paid the registration by the person attending.  Check your schedules</w:t>
            </w:r>
            <w:r>
              <w:rPr>
                <w:rFonts w:ascii="Times New Roman" w:eastAsia="Times New Roman" w:hAnsi="Times New Roman" w:cs="Times New Roman"/>
              </w:rPr>
              <w:t>, including athletics/cheer/etc</w:t>
            </w:r>
            <w:r w:rsidRPr="00C13A0D">
              <w:rPr>
                <w:rFonts w:ascii="Times New Roman" w:eastAsia="Times New Roman" w:hAnsi="Times New Roman" w:cs="Times New Roman"/>
              </w:rPr>
              <w:t xml:space="preserve"> and transportation BEFORE registering.</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68</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All invitations received to another event/festival belong to the London Strawberry Festival and must be given to the Queen's director immediately.  No invitations are to be kept for an individual.  After the event, the highest ranking royalty member attending may request the invitation for scrapbooking.  </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69</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Travel expenses (meals, gas/mileage, rooms, souvenirs, etc.) are the responsibility of your family.</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70</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Appearances of royalty as London Strawberry Festival representatives must be approved by the Queen’s Director ahead of time.  In the event of a spur of the moment appearance request, royalty members are asked to confer with parents/chaperone and avoid any appearance that might be controversial or in any way detrimental to the London Strawberry Festival.  The Queen's director must be notified within 24 hours or sooner of appearance.</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71</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royalty members' parents are responsible for most travel.  The Queens' director may travel with the court or provide occasional transportation.  However, this is a special time for the royalty member and should be shared by her family.  If a girl rides to an event/festival with someone other than her own parent, she must have written permission from her parent.  She must return with that person unless otherwise stated in the permission letter.  This is a privilege, not a right. Royalty member must respect and abide by the decisions of her chaperone.  Don’t assume you can ride with someone else without asking.  If you have scheduling restrictions, be sure to mention those before traveling with an</w:t>
            </w:r>
            <w:r>
              <w:rPr>
                <w:rFonts w:ascii="Times New Roman" w:eastAsia="Times New Roman" w:hAnsi="Times New Roman" w:cs="Times New Roman"/>
              </w:rPr>
              <w:t xml:space="preserve">other family/person. Respect the </w:t>
            </w:r>
            <w:r w:rsidRPr="00C13A0D">
              <w:rPr>
                <w:rFonts w:ascii="Times New Roman" w:eastAsia="Times New Roman" w:hAnsi="Times New Roman" w:cs="Times New Roman"/>
              </w:rPr>
              <w:t>judgment of chaperone/escort while in their custody.</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72</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If a royalty member will be driving to an event without an adult in the car, the Queens' director must have written permission from the member's parent(s), regardless of age.  Royalty member may not drive to any event outside Madison County other than the South Vienna Corn Festival, Plain City Steam Show &amp; other Plain City events.  Special written arrangements can be made if a royalty member goes out of Madison County to college.</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73</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Members’ parents are responsible for obtaining/providing appropriate transportation to and from an event or festival and for parades.  Coordinate with the Queens' director for number of royalty attending, as all court members must ride together in a parade, using 1 vehicle.  All drivers must be at least 21, have a valid driver's license and current insurance. Vehicles are not to be decorated with paint or chalk. No one may ride on hood or roof without sunroof/t-roof.</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74</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The float may be used in parades instead of cars in local events and when more than 4 royalty travel to an event.  The float may by pulled by the Queen’s chairperson, festival representative or parent. When the float is used, all royalty members participating must ride on it.  It requires a 2 inch ball hitch.   Insurance is the responsibility of the driver.  No one under 21 may pull the float or drive members.  A fire extinguisher &amp; first aid kit must travel with the float and be accessible to the driver during the parade.  The person pulling the float is responsible for coordinating the decorating/setting up the float and for removing items without damage.  Decorations &amp; skirting must be removed &amp; float tarped before transporting the float.  Parents of all royalty members riding on the float need to help with its set up and tear down.  Do not "drop off &amp; run."  </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75</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During the final London Strawberry Festival Parade, the Queen, may choose to ride on a convertible rather than the float.  If she chooses to ride on a convertible, her 2 attendants may ride on a convertible or on the float.  All other court members will be on the float.</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76</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No royalty from any other event, festival or pageant may ride on the same vehicle/float with any London Strawberry Festival royalty.  This applies even if royalty members are related, regardless of whose vehicle is being used.  The Queens’ director is the only one who may grant an exception to this on a rare occasion.</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lastRenderedPageBreak/>
              <w:t>77</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Queen's director is not required to attend any event, provide any transportation, or purchase any items for the royalty.  The Queen's director is to coordinate activities. Surprise event visits may be made.</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78</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Keep a travel log of events attended with photos.  This will be required to verify events attended.</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79</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C70898">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Royalty will keep their own name signs; each will be responsible for bringing them to events.  New signs will be ordered every year by the Queen's director for each royalty member.  Cost is the responsibility of the family &amp; must be paid at the first mandatory meeting.  No other signs may be ordered or used.  Royalty member causing damage or loss to personal sign, OFEA sign or festival sign will be financially responsible for its immediate replacement.  Cold &amp; folding will crack signs. Sliding signs on vehicle will scratch paint. Signs are only to be used during parades then removed.  Magnetic festival signs will remain with the Queens' director or float.  If the Queen's director does not attend an event, the parents are responsible for picking up and returning the needed signs.  Queen's director may determine how long signs may be in royalty member's possession.  </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80</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Punctuality is expected at all times.  If you have a conflict with another event or know you will be late, let the Queens' director know as soon as possible.  If a problem occurs during travel, please, call others attending to let them know, as well as the queens director.  Store court and parent phone numbers in your cell for emergencies.</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81</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If several festivals/events occur simultaneously, the Queen and court may be asked to attend separate events with their parents/director.</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82</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DE23D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Boyfriends are not acceptable chaperones for the royalty.  If a boyfriend does attend an event, the royalty member must in no way ignore her responsibility to the London Strawberry Festival or hosting festival/event.  No public display of affection will be tolerated by any court member.</w:t>
            </w:r>
            <w:r>
              <w:rPr>
                <w:rFonts w:ascii="Times New Roman" w:eastAsia="Times New Roman" w:hAnsi="Times New Roman" w:cs="Times New Roman"/>
              </w:rPr>
              <w:t xml:space="preserve">  </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83</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Queen's meal at luncheons is usually free.  Sometimes a festival will permit the next highest ranking court member to have the free meal if the Queen does not attend.  If Queen (free spot) registers and is a no show at two events, the London Strawberry Festival will require her to give a $25 deposit to be used if she is a no show at a future event or to reimburse the next royalty member in line for the meal if she attended the event in which the Queen was a no show. The deposit is required before she will be permitted to register for more events.  Younger queens, shortcake, attendants and parents must pay for their own meals.</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84</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All London Strawberry Festival royalty attending a luncheon must sit in reserved seats or sit together as a group, if possible. This does not mean that you can’t sit with friends on other courts.  SOCIALIZE! Chaperones must not be seated with royalty.  If a young court member needs help during the meal, other than in the buffet line, she should not attend the luncheon.  Each royalty member has her own duties and wants to enjoy the event.  Royalty cannot baby-sit younger court members.  Young siblings</w:t>
            </w:r>
            <w:r>
              <w:rPr>
                <w:rFonts w:ascii="Times New Roman" w:eastAsia="Times New Roman" w:hAnsi="Times New Roman" w:cs="Times New Roman"/>
              </w:rPr>
              <w:t>/babies/toddlers</w:t>
            </w:r>
            <w:r w:rsidRPr="00C13A0D">
              <w:rPr>
                <w:rFonts w:ascii="Times New Roman" w:eastAsia="Times New Roman" w:hAnsi="Times New Roman" w:cs="Times New Roman"/>
              </w:rPr>
              <w:t xml:space="preserve"> should not attend luncheons.  </w:t>
            </w:r>
          </w:p>
        </w:tc>
      </w:tr>
      <w:tr w:rsidR="004A28FB" w:rsidRPr="00C13A0D"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85</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Do not be greedy by taking extra luncheon bags or gifts.</w:t>
            </w:r>
          </w:p>
        </w:tc>
      </w:tr>
      <w:tr w:rsidR="004A28FB" w:rsidRPr="00C13A0D"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86</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Be respectful during luncheon.  Absolutely no texting or phone calls.  Do not socialize or talk during speeches.</w:t>
            </w:r>
          </w:p>
        </w:tc>
      </w:tr>
      <w:tr w:rsidR="004A28FB"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0B1BCD">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87</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Restrictions/rules of other events or festivals will be followed when traveling.</w:t>
            </w:r>
          </w:p>
        </w:tc>
      </w:tr>
      <w:tr w:rsidR="004A28FB" w:rsidRPr="00C13A0D"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88</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Do not make a mess or destroy anything.  Clean up after yourself &amp; put trash in cans.</w:t>
            </w:r>
          </w:p>
        </w:tc>
      </w:tr>
      <w:tr w:rsidR="004A28FB" w:rsidRPr="00C13A0D" w:rsidTr="007053A9">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89</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Awards (ribbons, cash, trophies or other items) from other events given to the festival will remain property of the London Strawberry Festival and must be given to the Queens' director immediately. At the end of reign, these may be given to the highest ranking court member attending the event.  Monetary awards will be applied to the Queens' program.  If an individual award (spirit, costume, congeniality, etc.) is presented, the royalty member may keep it but must notify the Queens' director.</w:t>
            </w:r>
          </w:p>
        </w:tc>
      </w:tr>
      <w:tr w:rsidR="004A28FB" w:rsidRPr="00C13A0D" w:rsidTr="007053A9">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0B1BCD">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90</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Valuables &amp; electronic devices should not be carried when traveling.  Personal possessions are the responsibility of the court member, not the chaperone, London Strawberry Festival, or the event attended.</w:t>
            </w:r>
          </w:p>
        </w:tc>
      </w:tr>
      <w:tr w:rsidR="004A28FB" w:rsidRPr="00C13A0D" w:rsidTr="007053A9">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91</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Cell phones must be turned off or on vibrate &amp; not visible during parades, luncheons, or while representing the festival.  They must never be used during a parade or luncheon.  Be polite &amp; courteous to those with you.</w:t>
            </w:r>
          </w:p>
        </w:tc>
      </w:tr>
      <w:tr w:rsidR="004A28FB" w:rsidRPr="00C13A0D" w:rsidTr="007053A9">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92</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Cell phones may be used as a camera.  Be sure to have charger available in vehicle.</w:t>
            </w:r>
          </w:p>
        </w:tc>
      </w:tr>
      <w:tr w:rsidR="004A28FB" w:rsidRPr="00C13A0D" w:rsidTr="007053A9">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93</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Royalty are never to take off alone and must always let the chaperone know where they are going.  If you get separated from the group and cannot locate the others, you may use your phone or go to the info booth or contact a host official, or police.  Court members, regardless of age, will only be released to an adult over 21.  </w:t>
            </w:r>
          </w:p>
        </w:tc>
      </w:tr>
    </w:tbl>
    <w:p w:rsidR="0057243B" w:rsidRPr="00C13A0D" w:rsidRDefault="0057243B" w:rsidP="001D2043">
      <w:pPr>
        <w:spacing w:before="100" w:beforeAutospacing="1" w:after="100" w:afterAutospacing="1" w:line="240" w:lineRule="auto"/>
        <w:jc w:val="center"/>
        <w:rPr>
          <w:rFonts w:ascii="Times New Roman" w:eastAsia="Times New Roman" w:hAnsi="Times New Roman" w:cs="Times New Roman"/>
          <w:color w:val="FF0000"/>
          <w:sz w:val="32"/>
          <w:szCs w:val="32"/>
        </w:rPr>
      </w:pPr>
      <w:r w:rsidRPr="00C13A0D">
        <w:rPr>
          <w:rFonts w:ascii="Times New Roman" w:eastAsia="Times New Roman" w:hAnsi="Times New Roman" w:cs="Times New Roman"/>
          <w:color w:val="FF0000"/>
          <w:sz w:val="32"/>
          <w:szCs w:val="32"/>
        </w:rPr>
        <w:t>Awards</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458"/>
        <w:gridCol w:w="10357"/>
      </w:tblGrid>
      <w:tr w:rsidR="004A28FB" w:rsidRPr="00C13A0D" w:rsidTr="004A28FB">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94</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Monetary awards/scholarships will be held</w:t>
            </w:r>
            <w:r>
              <w:rPr>
                <w:rFonts w:ascii="Times New Roman" w:eastAsia="Times New Roman" w:hAnsi="Times New Roman" w:cs="Times New Roman"/>
              </w:rPr>
              <w:t xml:space="preserve">, if offered, </w:t>
            </w:r>
            <w:r w:rsidRPr="00C13A0D">
              <w:rPr>
                <w:rFonts w:ascii="Times New Roman" w:eastAsia="Times New Roman" w:hAnsi="Times New Roman" w:cs="Times New Roman"/>
              </w:rPr>
              <w:t xml:space="preserve">until the successful completion of reign.  Royalty member must provide her social security number to the Queens’ director in order to receive scholarship.  Court members failing to provide social security number will forfeit her scholarship.  Scholarships will be available 2 weeks following the festival.  This is to ensure that all duties are complete; all festival items are returned to the festival.  </w:t>
            </w:r>
            <w:r w:rsidRPr="00C13A0D">
              <w:rPr>
                <w:rFonts w:ascii="Times New Roman" w:eastAsia="Times New Roman" w:hAnsi="Times New Roman" w:cs="Times New Roman"/>
              </w:rPr>
              <w:lastRenderedPageBreak/>
              <w:t>Babies &amp; shortcakes will not receive scholarships. Any monetary awards not picked up by August 31 will be forfeited.</w:t>
            </w:r>
          </w:p>
        </w:tc>
      </w:tr>
      <w:tr w:rsidR="004A28FB" w:rsidRPr="00C13A0D" w:rsidTr="004A28FB">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lastRenderedPageBreak/>
              <w:t>95</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Royalty members will be permitted to keep tiara/crown, sash, pins and gifts received as a memento of their reign upon its completion. Pass down items must be given to the director prior to the start of the pageant. Should a member be required to relinquish title during reign, the tiara/crown, sash and any items, including pass down items, presented at crowning must be passed to the next in line.  Pins &amp; other items collected during travels may be retained.</w:t>
            </w:r>
          </w:p>
        </w:tc>
      </w:tr>
      <w:tr w:rsidR="004A28FB" w:rsidRPr="00C13A0D" w:rsidTr="00D319A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96</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053A9">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Special recognitions may be presented by the London Strawberry Festival to our royalty &amp; parents.</w:t>
            </w:r>
          </w:p>
        </w:tc>
      </w:tr>
    </w:tbl>
    <w:p w:rsidR="0057243B" w:rsidRPr="00C13A0D" w:rsidRDefault="0057243B" w:rsidP="00C02E56">
      <w:pPr>
        <w:spacing w:before="100" w:beforeAutospacing="1" w:after="100" w:afterAutospacing="1" w:line="240" w:lineRule="auto"/>
        <w:jc w:val="center"/>
        <w:rPr>
          <w:rFonts w:ascii="Times New Roman" w:eastAsia="Times New Roman" w:hAnsi="Times New Roman" w:cs="Times New Roman"/>
          <w:color w:val="FF0000"/>
          <w:sz w:val="32"/>
          <w:szCs w:val="32"/>
        </w:rPr>
      </w:pPr>
      <w:r w:rsidRPr="00C13A0D">
        <w:rPr>
          <w:rFonts w:ascii="Times New Roman" w:eastAsia="Times New Roman" w:hAnsi="Times New Roman" w:cs="Times New Roman"/>
          <w:color w:val="FF0000"/>
          <w:sz w:val="32"/>
          <w:szCs w:val="32"/>
        </w:rPr>
        <w:t>Completing Reign</w:t>
      </w:r>
    </w:p>
    <w:tbl>
      <w:tblPr>
        <w:tblW w:w="10897"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589"/>
        <w:gridCol w:w="10308"/>
      </w:tblGrid>
      <w:tr w:rsidR="004325F2" w:rsidRPr="00C13A0D" w:rsidTr="004A28FB">
        <w:trPr>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25F2" w:rsidRPr="00C13A0D" w:rsidRDefault="004A28FB" w:rsidP="000B1BCD">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97</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25F2" w:rsidRPr="00C13A0D" w:rsidRDefault="004325F2"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At the successful conclusion of the reign, the Queen &amp; her parents are responsible for organizing decorations and gifts for the Queens’ luncheon.  Outgoing Queen will serve as hostess with the assistance of other court members.  Royalty and parents are responsible for assisting in preparations &amp; clean-up for the luncheon.  Established luncheon guidelines must be followed.</w:t>
            </w:r>
          </w:p>
        </w:tc>
      </w:tr>
      <w:tr w:rsidR="004325F2" w:rsidRPr="00C13A0D" w:rsidTr="004A28FB">
        <w:trPr>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25F2" w:rsidRPr="00C13A0D" w:rsidRDefault="004A28FB"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98</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25F2" w:rsidRPr="00C13A0D" w:rsidRDefault="004325F2"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Royalty members who successfully complete their reign &amp; meet their travel requirement may be permitted to decorate a local business window.  Business windows will be arranged and assigned to you according to rank &amp; amount of travel.  Royalty not meeting travel requirements will not be permitted to decorate a window or attend the luncheon.  Established window guidelines must be followed.</w:t>
            </w:r>
          </w:p>
        </w:tc>
      </w:tr>
      <w:tr w:rsidR="004A28FB" w:rsidRPr="00C13A0D" w:rsidTr="004A28FB">
        <w:trPr>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99</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Exiting Queens must sit out the following year before competing for another London Strawberry Festival title, even if moving to the next division.  Attendants do not have to sit out a year before competing for a title.  A girl may only hold the title of Little Miss, Young Miss, Jr. Miss, Queen, once.</w:t>
            </w:r>
          </w:p>
        </w:tc>
      </w:tr>
      <w:tr w:rsidR="004A28FB" w:rsidRPr="00C13A0D" w:rsidTr="004A28FB">
        <w:trPr>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100</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Miss Shortcake winners may run the following year if they move to Little Miss and have not attended any events at all representing her title.  Attending a single event will prevent the Shortcake winners from running for Little Miss. The shortcake title may only be held once.</w:t>
            </w:r>
          </w:p>
        </w:tc>
      </w:tr>
      <w:tr w:rsidR="004A28FB" w:rsidRPr="00C13A0D" w:rsidTr="004A28FB">
        <w:trPr>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101</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Baby winners are permitted to run the following year.</w:t>
            </w:r>
          </w:p>
        </w:tc>
      </w:tr>
      <w:tr w:rsidR="004A28FB" w:rsidRPr="00C13A0D" w:rsidTr="004A28FB">
        <w:trPr>
          <w:trHeight w:val="558"/>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79186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102</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Any royalty member that does not successfully complete her reign will not be permitted to compete in any future London Strawberry Festival Pageant.  The family will be held responsible &amp; no one from the family will be permitted to compete/participate until all items received at crowning have been returned.  If 2 members from the same family relinquish their titles, even if during separate years, no one else from that family will be permitted to run in another London Strawberry Festival Pageant. </w:t>
            </w:r>
          </w:p>
        </w:tc>
      </w:tr>
      <w:tr w:rsidR="004A28FB" w:rsidRPr="00C13A0D" w:rsidTr="004A28FB">
        <w:trPr>
          <w:trHeight w:val="558"/>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103</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In the event that a title is declared vacant for any reason on or after February 1, the title will remain vacant and no other court member will be moved up.</w:t>
            </w:r>
            <w:r>
              <w:rPr>
                <w:rFonts w:ascii="Times New Roman" w:eastAsia="Times New Roman" w:hAnsi="Times New Roman" w:cs="Times New Roman"/>
              </w:rPr>
              <w:t xml:space="preserve">  No alternates will be added to the court after August 1.</w:t>
            </w:r>
          </w:p>
        </w:tc>
      </w:tr>
      <w:tr w:rsidR="004A28FB" w:rsidRPr="00C13A0D" w:rsidTr="004A28FB">
        <w:trPr>
          <w:trHeight w:val="558"/>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Default="004A28FB"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104</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8FB" w:rsidRPr="00C13A0D" w:rsidRDefault="004A28FB"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Titles are held for a 1 year term.  Outgoing royalty may continue to travel after crowning of new royalty for a very short time to events that required pre-registrations prior to the crowning date, yet have an event date after crowning.  Outgoing royalty may not wear their title to any events after new crowning for which they did not pre-register, no exceptions.  In the event a past royalty member receives a special invitation to an event after her title has ended, she may request permission to attended the event wearing sash only; crown/tiara cannot be worn.  Permission may or may not be granted based on the individual situation.</w:t>
            </w:r>
          </w:p>
        </w:tc>
      </w:tr>
    </w:tbl>
    <w:p w:rsidR="0057243B" w:rsidRPr="00C13A0D" w:rsidRDefault="0057243B" w:rsidP="007053A9">
      <w:pPr>
        <w:spacing w:before="100" w:beforeAutospacing="1" w:after="100" w:afterAutospacing="1" w:line="240" w:lineRule="auto"/>
        <w:jc w:val="center"/>
        <w:rPr>
          <w:rFonts w:ascii="Times New Roman" w:eastAsia="Times New Roman" w:hAnsi="Times New Roman" w:cs="Times New Roman"/>
          <w:sz w:val="24"/>
          <w:szCs w:val="24"/>
        </w:rPr>
      </w:pPr>
      <w:r w:rsidRPr="00C13A0D">
        <w:rPr>
          <w:rFonts w:ascii="Times New Roman" w:eastAsia="Times New Roman" w:hAnsi="Times New Roman" w:cs="Times New Roman"/>
          <w:color w:val="FF0000"/>
          <w:sz w:val="32"/>
          <w:szCs w:val="32"/>
        </w:rPr>
        <w:t>Misc.</w:t>
      </w:r>
    </w:p>
    <w:tbl>
      <w:tblPr>
        <w:tblW w:w="10938"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559"/>
        <w:gridCol w:w="10379"/>
      </w:tblGrid>
      <w:tr w:rsidR="004325F2" w:rsidRPr="00C13A0D" w:rsidTr="007053A9">
        <w:trPr>
          <w:trHeight w:val="360"/>
          <w:jc w:val="center"/>
        </w:trPr>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25F2" w:rsidRPr="00C13A0D" w:rsidRDefault="004A28FB" w:rsidP="000B1BCD">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105</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25F2" w:rsidRPr="00C13A0D" w:rsidRDefault="004325F2"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Queens’ contract may be amended during the course of the year at a royalty meeting with the Queens' director, at least 2 board members, and at least half of the royalty members present.  All royalty members and their parents must be given at least 2 weeks’ notice prior to the meeting.  A vote by royalty is Not needed to amend the contract.</w:t>
            </w:r>
          </w:p>
        </w:tc>
      </w:tr>
      <w:tr w:rsidR="004325F2" w:rsidRPr="00C13A0D" w:rsidTr="00457E24">
        <w:trPr>
          <w:trHeight w:val="458"/>
          <w:jc w:val="center"/>
        </w:trPr>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25F2" w:rsidRPr="00C13A0D" w:rsidRDefault="004A28FB" w:rsidP="000B1BCD">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106</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25F2" w:rsidRPr="00C13A0D" w:rsidRDefault="004325F2"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judgment of the Queens' director is final in any and all conflicts involving the Queens' program.  Rules/guidelines are not open to debate.</w:t>
            </w:r>
          </w:p>
        </w:tc>
      </w:tr>
      <w:tr w:rsidR="004325F2" w:rsidRPr="00C13A0D" w:rsidTr="007053A9">
        <w:trPr>
          <w:trHeight w:val="270"/>
          <w:jc w:val="center"/>
        </w:trPr>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25F2" w:rsidRPr="00C13A0D" w:rsidRDefault="004A28FB" w:rsidP="000B1BCD">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107</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25F2" w:rsidRPr="00C13A0D" w:rsidRDefault="004325F2"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This contract is not all inclusive. Decisions of the Queens' director are final.</w:t>
            </w:r>
          </w:p>
        </w:tc>
      </w:tr>
      <w:tr w:rsidR="004325F2" w:rsidRPr="00C13A0D" w:rsidTr="007053A9">
        <w:trPr>
          <w:trHeight w:val="270"/>
          <w:jc w:val="center"/>
        </w:trPr>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25F2" w:rsidRPr="00C13A0D" w:rsidRDefault="004A28FB" w:rsidP="000B1BCD">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108</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25F2" w:rsidRPr="00C13A0D" w:rsidRDefault="004325F2" w:rsidP="0084693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All rules apply to Miss Shortcake, Little Miss, Young Miss, Jr. Miss, Queen and their courts.  </w:t>
            </w:r>
          </w:p>
        </w:tc>
      </w:tr>
      <w:tr w:rsidR="004325F2" w:rsidRPr="0057243B" w:rsidTr="007053A9">
        <w:trPr>
          <w:trHeight w:val="585"/>
          <w:jc w:val="center"/>
        </w:trPr>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25F2" w:rsidRPr="00C13A0D" w:rsidRDefault="004A28FB"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109</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25F2" w:rsidRPr="0057243B" w:rsidRDefault="004325F2" w:rsidP="004325F2">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Failure to abide by these guidelines or any one infraction of guidelines in the contract or duty assignments may result in a mandatory appearance before the board, loss of scholarship and forfeiture of title. Tiara/crown &amp; sash will b</w:t>
            </w:r>
            <w:r>
              <w:rPr>
                <w:rFonts w:ascii="Times New Roman" w:eastAsia="Times New Roman" w:hAnsi="Times New Roman" w:cs="Times New Roman"/>
              </w:rPr>
              <w:t xml:space="preserve">e passed to the </w:t>
            </w:r>
            <w:r w:rsidRPr="00C13A0D">
              <w:rPr>
                <w:rFonts w:ascii="Times New Roman" w:eastAsia="Times New Roman" w:hAnsi="Times New Roman" w:cs="Times New Roman"/>
              </w:rPr>
              <w:t xml:space="preserve">next in line who will assume those responsibilities.  </w:t>
            </w:r>
          </w:p>
        </w:tc>
      </w:tr>
    </w:tbl>
    <w:p w:rsidR="003752EC" w:rsidRDefault="003752EC"/>
    <w:sectPr w:rsidR="003752EC" w:rsidSect="001D204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7D0" w:rsidRDefault="006E57D0" w:rsidP="00CF173D">
      <w:pPr>
        <w:spacing w:after="0" w:line="240" w:lineRule="auto"/>
      </w:pPr>
      <w:r>
        <w:separator/>
      </w:r>
    </w:p>
  </w:endnote>
  <w:endnote w:type="continuationSeparator" w:id="0">
    <w:p w:rsidR="006E57D0" w:rsidRDefault="006E57D0" w:rsidP="00CF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68E" w:rsidRDefault="00CE568E" w:rsidP="00092F47">
    <w:pPr>
      <w:pStyle w:val="Footer"/>
      <w:jc w:val="right"/>
    </w:pPr>
    <w:r>
      <w:tab/>
      <w:t xml:space="preserve">              </w:t>
    </w:r>
    <w:r w:rsidR="00C653A0">
      <w:t xml:space="preserve">                        </w:t>
    </w:r>
    <w:r w:rsidR="004A28FB">
      <w:t>Revised 1/14/18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7D0" w:rsidRDefault="006E57D0" w:rsidP="00CF173D">
      <w:pPr>
        <w:spacing w:after="0" w:line="240" w:lineRule="auto"/>
      </w:pPr>
      <w:r>
        <w:separator/>
      </w:r>
    </w:p>
  </w:footnote>
  <w:footnote w:type="continuationSeparator" w:id="0">
    <w:p w:rsidR="006E57D0" w:rsidRDefault="006E57D0" w:rsidP="00CF1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C3C80"/>
    <w:multiLevelType w:val="hybridMultilevel"/>
    <w:tmpl w:val="D5E4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C2F32"/>
    <w:multiLevelType w:val="hybridMultilevel"/>
    <w:tmpl w:val="8F4A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EB1D72"/>
    <w:multiLevelType w:val="hybridMultilevel"/>
    <w:tmpl w:val="9E1E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3B"/>
    <w:rsid w:val="00014F0D"/>
    <w:rsid w:val="00033CE8"/>
    <w:rsid w:val="0006407F"/>
    <w:rsid w:val="00081F2B"/>
    <w:rsid w:val="0009208E"/>
    <w:rsid w:val="00092F47"/>
    <w:rsid w:val="000B1543"/>
    <w:rsid w:val="00106D9C"/>
    <w:rsid w:val="00112D6E"/>
    <w:rsid w:val="00115A97"/>
    <w:rsid w:val="00130EBB"/>
    <w:rsid w:val="00133E46"/>
    <w:rsid w:val="00135E9D"/>
    <w:rsid w:val="00144790"/>
    <w:rsid w:val="0016390D"/>
    <w:rsid w:val="00174088"/>
    <w:rsid w:val="00197C71"/>
    <w:rsid w:val="001C5B7D"/>
    <w:rsid w:val="001D2043"/>
    <w:rsid w:val="001D7311"/>
    <w:rsid w:val="00243C2A"/>
    <w:rsid w:val="00247540"/>
    <w:rsid w:val="00287D7A"/>
    <w:rsid w:val="002F2E6A"/>
    <w:rsid w:val="00321FB4"/>
    <w:rsid w:val="00340D30"/>
    <w:rsid w:val="0036659A"/>
    <w:rsid w:val="00374B26"/>
    <w:rsid w:val="003752EC"/>
    <w:rsid w:val="003C4D77"/>
    <w:rsid w:val="003F2F79"/>
    <w:rsid w:val="00403FFE"/>
    <w:rsid w:val="00404BB0"/>
    <w:rsid w:val="004325F2"/>
    <w:rsid w:val="004343B7"/>
    <w:rsid w:val="00446AEF"/>
    <w:rsid w:val="00457E24"/>
    <w:rsid w:val="00461BB1"/>
    <w:rsid w:val="004960CD"/>
    <w:rsid w:val="004A28FB"/>
    <w:rsid w:val="004C2B5E"/>
    <w:rsid w:val="004C5467"/>
    <w:rsid w:val="004E5C2D"/>
    <w:rsid w:val="00510D93"/>
    <w:rsid w:val="0056786E"/>
    <w:rsid w:val="00571D42"/>
    <w:rsid w:val="0057243B"/>
    <w:rsid w:val="0057574A"/>
    <w:rsid w:val="00587C40"/>
    <w:rsid w:val="005B07D9"/>
    <w:rsid w:val="005C6363"/>
    <w:rsid w:val="005E1061"/>
    <w:rsid w:val="005E2383"/>
    <w:rsid w:val="00617963"/>
    <w:rsid w:val="006332E8"/>
    <w:rsid w:val="0064190A"/>
    <w:rsid w:val="006A2CC7"/>
    <w:rsid w:val="006A5503"/>
    <w:rsid w:val="006E57D0"/>
    <w:rsid w:val="006F78AC"/>
    <w:rsid w:val="007053A9"/>
    <w:rsid w:val="00707496"/>
    <w:rsid w:val="00721B23"/>
    <w:rsid w:val="007435DB"/>
    <w:rsid w:val="00764545"/>
    <w:rsid w:val="0078166E"/>
    <w:rsid w:val="007903F6"/>
    <w:rsid w:val="007B4968"/>
    <w:rsid w:val="007C764B"/>
    <w:rsid w:val="00801B31"/>
    <w:rsid w:val="00802A13"/>
    <w:rsid w:val="0081330D"/>
    <w:rsid w:val="0084693D"/>
    <w:rsid w:val="00873D47"/>
    <w:rsid w:val="00874988"/>
    <w:rsid w:val="008802A9"/>
    <w:rsid w:val="0088508E"/>
    <w:rsid w:val="00886139"/>
    <w:rsid w:val="00891D31"/>
    <w:rsid w:val="008E7CFA"/>
    <w:rsid w:val="009009A7"/>
    <w:rsid w:val="009C484E"/>
    <w:rsid w:val="00A3129D"/>
    <w:rsid w:val="00A339D6"/>
    <w:rsid w:val="00A44B10"/>
    <w:rsid w:val="00A56B34"/>
    <w:rsid w:val="00AA11DC"/>
    <w:rsid w:val="00AF11B6"/>
    <w:rsid w:val="00AF2BEC"/>
    <w:rsid w:val="00AF791C"/>
    <w:rsid w:val="00B078E3"/>
    <w:rsid w:val="00B56ABE"/>
    <w:rsid w:val="00B71D64"/>
    <w:rsid w:val="00B73AC9"/>
    <w:rsid w:val="00B92A40"/>
    <w:rsid w:val="00B93C57"/>
    <w:rsid w:val="00BD1DEE"/>
    <w:rsid w:val="00BF08D9"/>
    <w:rsid w:val="00C02E56"/>
    <w:rsid w:val="00C13A0D"/>
    <w:rsid w:val="00C202C6"/>
    <w:rsid w:val="00C20A6B"/>
    <w:rsid w:val="00C242B2"/>
    <w:rsid w:val="00C35EC3"/>
    <w:rsid w:val="00C653A0"/>
    <w:rsid w:val="00C70898"/>
    <w:rsid w:val="00C900ED"/>
    <w:rsid w:val="00CB5E01"/>
    <w:rsid w:val="00CE1151"/>
    <w:rsid w:val="00CE28D0"/>
    <w:rsid w:val="00CE568E"/>
    <w:rsid w:val="00CF173D"/>
    <w:rsid w:val="00CF2838"/>
    <w:rsid w:val="00D14840"/>
    <w:rsid w:val="00D2705E"/>
    <w:rsid w:val="00D319AE"/>
    <w:rsid w:val="00D57D85"/>
    <w:rsid w:val="00DC5957"/>
    <w:rsid w:val="00DD09F7"/>
    <w:rsid w:val="00DE23DB"/>
    <w:rsid w:val="00DF3C19"/>
    <w:rsid w:val="00E21E87"/>
    <w:rsid w:val="00E24272"/>
    <w:rsid w:val="00E257E7"/>
    <w:rsid w:val="00E95C1F"/>
    <w:rsid w:val="00EA07D2"/>
    <w:rsid w:val="00EE15B6"/>
    <w:rsid w:val="00F055C0"/>
    <w:rsid w:val="00F24CFE"/>
    <w:rsid w:val="00F513AB"/>
    <w:rsid w:val="00F52E65"/>
    <w:rsid w:val="00F53F2F"/>
    <w:rsid w:val="00F635DF"/>
    <w:rsid w:val="00F65AB8"/>
    <w:rsid w:val="00F907E9"/>
    <w:rsid w:val="00FC5770"/>
    <w:rsid w:val="00FD2C29"/>
    <w:rsid w:val="00FD71B2"/>
    <w:rsid w:val="00FE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43B"/>
    <w:rPr>
      <w:color w:val="0000FF"/>
      <w:u w:val="single"/>
    </w:rPr>
  </w:style>
  <w:style w:type="character" w:customStyle="1" w:styleId="grame">
    <w:name w:val="grame"/>
    <w:basedOn w:val="DefaultParagraphFont"/>
    <w:rsid w:val="0057243B"/>
  </w:style>
  <w:style w:type="paragraph" w:styleId="NoSpacing">
    <w:name w:val="No Spacing"/>
    <w:basedOn w:val="Normal"/>
    <w:uiPriority w:val="1"/>
    <w:qFormat/>
    <w:rsid w:val="00572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57243B"/>
  </w:style>
  <w:style w:type="paragraph" w:styleId="Header">
    <w:name w:val="header"/>
    <w:basedOn w:val="Normal"/>
    <w:link w:val="HeaderChar"/>
    <w:uiPriority w:val="99"/>
    <w:unhideWhenUsed/>
    <w:rsid w:val="00CF1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73D"/>
  </w:style>
  <w:style w:type="paragraph" w:styleId="Footer">
    <w:name w:val="footer"/>
    <w:basedOn w:val="Normal"/>
    <w:link w:val="FooterChar"/>
    <w:uiPriority w:val="99"/>
    <w:unhideWhenUsed/>
    <w:rsid w:val="00CF1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73D"/>
  </w:style>
  <w:style w:type="paragraph" w:styleId="ListParagraph">
    <w:name w:val="List Paragraph"/>
    <w:basedOn w:val="Normal"/>
    <w:uiPriority w:val="34"/>
    <w:qFormat/>
    <w:rsid w:val="00403FFE"/>
    <w:pPr>
      <w:ind w:left="720"/>
      <w:contextualSpacing/>
    </w:pPr>
  </w:style>
  <w:style w:type="paragraph" w:styleId="BalloonText">
    <w:name w:val="Balloon Text"/>
    <w:basedOn w:val="Normal"/>
    <w:link w:val="BalloonTextChar"/>
    <w:uiPriority w:val="99"/>
    <w:semiHidden/>
    <w:unhideWhenUsed/>
    <w:rsid w:val="00C13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43B"/>
    <w:rPr>
      <w:color w:val="0000FF"/>
      <w:u w:val="single"/>
    </w:rPr>
  </w:style>
  <w:style w:type="character" w:customStyle="1" w:styleId="grame">
    <w:name w:val="grame"/>
    <w:basedOn w:val="DefaultParagraphFont"/>
    <w:rsid w:val="0057243B"/>
  </w:style>
  <w:style w:type="paragraph" w:styleId="NoSpacing">
    <w:name w:val="No Spacing"/>
    <w:basedOn w:val="Normal"/>
    <w:uiPriority w:val="1"/>
    <w:qFormat/>
    <w:rsid w:val="00572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57243B"/>
  </w:style>
  <w:style w:type="paragraph" w:styleId="Header">
    <w:name w:val="header"/>
    <w:basedOn w:val="Normal"/>
    <w:link w:val="HeaderChar"/>
    <w:uiPriority w:val="99"/>
    <w:unhideWhenUsed/>
    <w:rsid w:val="00CF1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73D"/>
  </w:style>
  <w:style w:type="paragraph" w:styleId="Footer">
    <w:name w:val="footer"/>
    <w:basedOn w:val="Normal"/>
    <w:link w:val="FooterChar"/>
    <w:uiPriority w:val="99"/>
    <w:unhideWhenUsed/>
    <w:rsid w:val="00CF1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73D"/>
  </w:style>
  <w:style w:type="paragraph" w:styleId="ListParagraph">
    <w:name w:val="List Paragraph"/>
    <w:basedOn w:val="Normal"/>
    <w:uiPriority w:val="34"/>
    <w:qFormat/>
    <w:rsid w:val="00403FFE"/>
    <w:pPr>
      <w:ind w:left="720"/>
      <w:contextualSpacing/>
    </w:pPr>
  </w:style>
  <w:style w:type="paragraph" w:styleId="BalloonText">
    <w:name w:val="Balloon Text"/>
    <w:basedOn w:val="Normal"/>
    <w:link w:val="BalloonTextChar"/>
    <w:uiPriority w:val="99"/>
    <w:semiHidden/>
    <w:unhideWhenUsed/>
    <w:rsid w:val="00C13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0742">
      <w:bodyDiv w:val="1"/>
      <w:marLeft w:val="0"/>
      <w:marRight w:val="0"/>
      <w:marTop w:val="0"/>
      <w:marBottom w:val="0"/>
      <w:divBdr>
        <w:top w:val="none" w:sz="0" w:space="0" w:color="auto"/>
        <w:left w:val="none" w:sz="0" w:space="0" w:color="auto"/>
        <w:bottom w:val="none" w:sz="0" w:space="0" w:color="auto"/>
        <w:right w:val="none" w:sz="0" w:space="0" w:color="auto"/>
      </w:divBdr>
      <w:divsChild>
        <w:div w:id="21404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My%20Documents\Queens%202011-201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5389</Words>
  <Characters>30719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6</cp:revision>
  <cp:lastPrinted>2016-06-23T18:54:00Z</cp:lastPrinted>
  <dcterms:created xsi:type="dcterms:W3CDTF">2017-11-10T22:20:00Z</dcterms:created>
  <dcterms:modified xsi:type="dcterms:W3CDTF">2018-01-14T07:16:00Z</dcterms:modified>
</cp:coreProperties>
</file>